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1A61">
      <w:pPr>
        <w:spacing w:line="246" w:lineRule="auto"/>
        <w:rPr>
          <w:rFonts w:ascii="Arial"/>
          <w:sz w:val="21"/>
        </w:rPr>
      </w:pPr>
    </w:p>
    <w:p w14:paraId="17CD44F6">
      <w:pPr>
        <w:spacing w:before="101" w:line="230" w:lineRule="auto"/>
        <w:ind w:left="18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6CBB856">
      <w:pPr>
        <w:spacing w:before="270" w:line="222" w:lineRule="auto"/>
        <w:ind w:left="1296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27"/>
          <w:sz w:val="43"/>
          <w:szCs w:val="43"/>
        </w:rPr>
        <w:t>优苗计划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27"/>
          <w:sz w:val="43"/>
          <w:szCs w:val="43"/>
        </w:rPr>
        <w:t>专项服务行动申请表</w:t>
      </w:r>
    </w:p>
    <w:p w14:paraId="3E677DFC">
      <w:pPr>
        <w:spacing w:line="308" w:lineRule="auto"/>
        <w:rPr>
          <w:rFonts w:ascii="Arial"/>
          <w:sz w:val="21"/>
        </w:rPr>
      </w:pPr>
    </w:p>
    <w:p w14:paraId="51D60E92">
      <w:pPr>
        <w:spacing w:line="308" w:lineRule="auto"/>
        <w:rPr>
          <w:rFonts w:ascii="Arial"/>
          <w:sz w:val="21"/>
        </w:rPr>
      </w:pPr>
    </w:p>
    <w:p w14:paraId="7AF6F23F">
      <w:pPr>
        <w:spacing w:before="71" w:line="223" w:lineRule="auto"/>
        <w:ind w:left="697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7"/>
          <w:sz w:val="22"/>
          <w:szCs w:val="22"/>
        </w:rPr>
        <w:t>填写要求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27"/>
          <w:sz w:val="22"/>
          <w:szCs w:val="22"/>
        </w:rPr>
        <w:t>：</w:t>
      </w:r>
    </w:p>
    <w:p w14:paraId="2665212F">
      <w:pPr>
        <w:pStyle w:val="2"/>
        <w:spacing w:before="20" w:line="218" w:lineRule="auto"/>
        <w:ind w:left="714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所</w:t>
      </w:r>
      <w:r>
        <w:rPr>
          <w:spacing w:val="-48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有</w:t>
      </w:r>
      <w:r>
        <w:rPr>
          <w:spacing w:val="-5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栏 目</w:t>
      </w:r>
      <w:r>
        <w:rPr>
          <w:spacing w:val="-4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需</w:t>
      </w:r>
      <w:r>
        <w:rPr>
          <w:spacing w:val="-5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如</w:t>
      </w:r>
      <w:r>
        <w:rPr>
          <w:spacing w:val="-4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实</w:t>
      </w:r>
      <w:r>
        <w:rPr>
          <w:spacing w:val="-5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填</w:t>
      </w:r>
      <w:r>
        <w:rPr>
          <w:spacing w:val="-4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写</w:t>
      </w:r>
      <w:r>
        <w:rPr>
          <w:spacing w:val="-6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，</w:t>
      </w:r>
      <w:r>
        <w:rPr>
          <w:spacing w:val="-4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无</w:t>
      </w:r>
      <w:r>
        <w:rPr>
          <w:spacing w:val="-2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内</w:t>
      </w:r>
      <w:r>
        <w:rPr>
          <w:spacing w:val="-5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容</w:t>
      </w:r>
      <w:r>
        <w:rPr>
          <w:spacing w:val="-35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的</w:t>
      </w:r>
      <w:r>
        <w:rPr>
          <w:spacing w:val="-5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栏 目</w:t>
      </w:r>
      <w:r>
        <w:rPr>
          <w:spacing w:val="-5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填</w:t>
      </w:r>
      <w:r>
        <w:rPr>
          <w:spacing w:val="-4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写  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15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无</w:t>
      </w:r>
      <w:r>
        <w:rPr>
          <w:spacing w:val="-5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”</w:t>
      </w:r>
      <w:r>
        <w:rPr>
          <w:spacing w:val="-13"/>
          <w:sz w:val="22"/>
          <w:szCs w:val="22"/>
        </w:rPr>
        <w:t>，</w:t>
      </w:r>
      <w:r>
        <w:rPr>
          <w:spacing w:val="-4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不</w:t>
      </w:r>
      <w:r>
        <w:rPr>
          <w:spacing w:val="-5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得</w:t>
      </w:r>
      <w:r>
        <w:rPr>
          <w:spacing w:val="-37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空</w:t>
      </w:r>
      <w:r>
        <w:rPr>
          <w:spacing w:val="-51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项；</w:t>
      </w:r>
    </w:p>
    <w:p w14:paraId="48E1B38A">
      <w:pPr>
        <w:pStyle w:val="2"/>
        <w:spacing w:before="22"/>
        <w:ind w:left="166" w:right="489" w:firstLine="526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表</w:t>
      </w:r>
      <w:r>
        <w:rPr>
          <w:spacing w:val="-5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格</w:t>
      </w:r>
      <w:r>
        <w:rPr>
          <w:spacing w:val="-3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 xml:space="preserve">需用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-2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 xml:space="preserve">4  </w:t>
      </w:r>
      <w:r>
        <w:rPr>
          <w:spacing w:val="-7"/>
          <w:sz w:val="22"/>
          <w:szCs w:val="22"/>
        </w:rPr>
        <w:t>纸</w:t>
      </w:r>
      <w:r>
        <w:rPr>
          <w:spacing w:val="-4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打 印</w:t>
      </w:r>
      <w:r>
        <w:rPr>
          <w:spacing w:val="-5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，</w:t>
      </w:r>
      <w:r>
        <w:rPr>
          <w:spacing w:val="-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手</w:t>
      </w:r>
      <w:r>
        <w:rPr>
          <w:spacing w:val="-4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写</w:t>
      </w:r>
      <w:r>
        <w:rPr>
          <w:spacing w:val="-4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签</w:t>
      </w:r>
      <w:r>
        <w:rPr>
          <w:spacing w:val="-3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字</w:t>
      </w:r>
      <w:r>
        <w:rPr>
          <w:spacing w:val="-4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并</w:t>
      </w:r>
      <w:r>
        <w:rPr>
          <w:spacing w:val="-51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加</w:t>
      </w:r>
      <w:r>
        <w:rPr>
          <w:spacing w:val="-4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盖</w:t>
      </w:r>
      <w:r>
        <w:rPr>
          <w:spacing w:val="-4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单</w:t>
      </w:r>
      <w:r>
        <w:rPr>
          <w:spacing w:val="-5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位</w:t>
      </w:r>
      <w:r>
        <w:rPr>
          <w:spacing w:val="-5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公</w:t>
      </w:r>
      <w:r>
        <w:rPr>
          <w:spacing w:val="-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章后</w:t>
      </w:r>
      <w:r>
        <w:rPr>
          <w:spacing w:val="-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扫</w:t>
      </w:r>
      <w:r>
        <w:rPr>
          <w:spacing w:val="-4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描</w:t>
      </w:r>
      <w:r>
        <w:rPr>
          <w:spacing w:val="-4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上</w:t>
      </w:r>
      <w:r>
        <w:rPr>
          <w:spacing w:val="-5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传</w:t>
      </w:r>
      <w:r>
        <w:rPr>
          <w:spacing w:val="-3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至</w:t>
      </w:r>
      <w:r>
        <w:rPr>
          <w:spacing w:val="-49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优</w:t>
      </w:r>
      <w:r>
        <w:rPr>
          <w:spacing w:val="-4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苗</w:t>
      </w:r>
      <w:r>
        <w:rPr>
          <w:spacing w:val="29"/>
          <w:sz w:val="22"/>
          <w:szCs w:val="22"/>
        </w:rPr>
        <w:t>专区</w:t>
      </w:r>
      <w:r>
        <w:rPr>
          <w:spacing w:val="-59"/>
          <w:sz w:val="22"/>
          <w:szCs w:val="22"/>
        </w:rPr>
        <w:t xml:space="preserve"> </w:t>
      </w:r>
      <w:r>
        <w:rPr>
          <w:spacing w:val="29"/>
          <w:sz w:val="22"/>
          <w:szCs w:val="22"/>
        </w:rPr>
        <w:t>，</w:t>
      </w:r>
      <w:r>
        <w:rPr>
          <w:spacing w:val="-26"/>
          <w:sz w:val="22"/>
          <w:szCs w:val="22"/>
        </w:rPr>
        <w:t xml:space="preserve"> </w:t>
      </w:r>
      <w:r>
        <w:rPr>
          <w:spacing w:val="29"/>
          <w:sz w:val="22"/>
          <w:szCs w:val="22"/>
        </w:rPr>
        <w:t>同时提交电子版；</w:t>
      </w:r>
    </w:p>
    <w:p w14:paraId="6B3BBEBE">
      <w:pPr>
        <w:pStyle w:val="2"/>
        <w:spacing w:before="3" w:line="239" w:lineRule="auto"/>
        <w:ind w:left="159" w:right="486" w:firstLine="538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3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3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入</w:t>
      </w:r>
      <w:r>
        <w:rPr>
          <w:spacing w:val="-3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围</w:t>
      </w:r>
      <w:r>
        <w:rPr>
          <w:spacing w:val="-2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中</w:t>
      </w:r>
      <w:r>
        <w:rPr>
          <w:spacing w:val="-49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小</w:t>
      </w:r>
      <w:r>
        <w:rPr>
          <w:spacing w:val="-5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企</w:t>
      </w:r>
      <w:r>
        <w:rPr>
          <w:spacing w:val="-41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业</w:t>
      </w:r>
      <w:r>
        <w:rPr>
          <w:spacing w:val="-4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数</w:t>
      </w:r>
      <w:r>
        <w:rPr>
          <w:spacing w:val="-4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量</w:t>
      </w:r>
      <w:r>
        <w:rPr>
          <w:spacing w:val="-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需</w:t>
      </w:r>
      <w:r>
        <w:rPr>
          <w:spacing w:val="-5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提</w:t>
      </w:r>
      <w:r>
        <w:rPr>
          <w:spacing w:val="-5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供</w:t>
      </w:r>
      <w:r>
        <w:rPr>
          <w:spacing w:val="-5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企</w:t>
      </w:r>
      <w:r>
        <w:rPr>
          <w:spacing w:val="-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业</w:t>
      </w:r>
      <w:r>
        <w:rPr>
          <w:spacing w:val="-5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名单（ 企</w:t>
      </w:r>
      <w:r>
        <w:rPr>
          <w:spacing w:val="-4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业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工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商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名称</w:t>
      </w:r>
      <w:r>
        <w:rPr>
          <w:spacing w:val="-3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、</w:t>
      </w:r>
      <w:r>
        <w:rPr>
          <w:spacing w:val="-3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统</w:t>
      </w:r>
      <w:r>
        <w:rPr>
          <w:spacing w:val="-4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一</w:t>
      </w:r>
      <w:r>
        <w:rPr>
          <w:spacing w:val="-4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社</w:t>
      </w:r>
      <w:r>
        <w:rPr>
          <w:spacing w:val="-5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会</w:t>
      </w:r>
      <w:r>
        <w:rPr>
          <w:spacing w:val="-5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信用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代</w:t>
      </w:r>
      <w:r>
        <w:rPr>
          <w:spacing w:val="-5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码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等</w:t>
      </w:r>
      <w:r>
        <w:rPr>
          <w:spacing w:val="-33"/>
          <w:sz w:val="22"/>
          <w:szCs w:val="22"/>
        </w:rPr>
        <w:t xml:space="preserve"> </w:t>
      </w:r>
      <w:r>
        <w:rPr>
          <w:spacing w:val="-50"/>
          <w:sz w:val="22"/>
          <w:szCs w:val="22"/>
        </w:rPr>
        <w:t>），</w:t>
      </w:r>
      <w:r>
        <w:rPr>
          <w:spacing w:val="-9"/>
          <w:sz w:val="22"/>
          <w:szCs w:val="22"/>
        </w:rPr>
        <w:t>作</w:t>
      </w:r>
      <w:r>
        <w:rPr>
          <w:spacing w:val="-4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为</w:t>
      </w:r>
      <w:r>
        <w:rPr>
          <w:spacing w:val="-2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申</w:t>
      </w:r>
      <w:r>
        <w:rPr>
          <w:spacing w:val="-5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请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表</w:t>
      </w:r>
      <w:r>
        <w:rPr>
          <w:spacing w:val="-4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附</w:t>
      </w:r>
      <w:r>
        <w:rPr>
          <w:spacing w:val="-5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件</w:t>
      </w:r>
      <w:r>
        <w:rPr>
          <w:spacing w:val="-4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一</w:t>
      </w:r>
      <w:r>
        <w:rPr>
          <w:spacing w:val="-4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并</w:t>
      </w:r>
      <w:r>
        <w:rPr>
          <w:spacing w:val="-4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上</w:t>
      </w:r>
      <w:r>
        <w:rPr>
          <w:spacing w:val="-5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传</w:t>
      </w:r>
      <w:r>
        <w:rPr>
          <w:spacing w:val="-6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，附</w:t>
      </w:r>
      <w:r>
        <w:rPr>
          <w:spacing w:val="-5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件</w:t>
      </w:r>
      <w:r>
        <w:rPr>
          <w:spacing w:val="-5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格</w:t>
      </w:r>
      <w:r>
        <w:rPr>
          <w:spacing w:val="-3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式详</w:t>
      </w:r>
      <w:r>
        <w:rPr>
          <w:spacing w:val="-4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见</w:t>
      </w:r>
      <w:r>
        <w:rPr>
          <w:spacing w:val="-10"/>
          <w:sz w:val="22"/>
          <w:szCs w:val="22"/>
        </w:rPr>
        <w:t>《</w:t>
      </w:r>
      <w:r>
        <w:rPr>
          <w:spacing w:val="-4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优</w:t>
      </w:r>
      <w:r>
        <w:rPr>
          <w:spacing w:val="-4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苗</w:t>
      </w:r>
      <w:r>
        <w:rPr>
          <w:spacing w:val="-5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计</w:t>
      </w:r>
      <w:r>
        <w:rPr>
          <w:spacing w:val="-4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划</w:t>
      </w:r>
      <w:r>
        <w:rPr>
          <w:spacing w:val="-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专</w:t>
      </w:r>
      <w:r>
        <w:rPr>
          <w:spacing w:val="-5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项</w:t>
      </w:r>
      <w:r>
        <w:rPr>
          <w:spacing w:val="-5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服</w:t>
      </w:r>
      <w:r>
        <w:rPr>
          <w:spacing w:val="-19"/>
          <w:sz w:val="22"/>
          <w:szCs w:val="22"/>
        </w:rPr>
        <w:t>务</w:t>
      </w:r>
      <w:r>
        <w:rPr>
          <w:spacing w:val="-5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行</w:t>
      </w:r>
      <w:r>
        <w:rPr>
          <w:spacing w:val="-4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动</w:t>
      </w:r>
      <w:r>
        <w:rPr>
          <w:spacing w:val="-51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企</w:t>
      </w:r>
      <w:r>
        <w:rPr>
          <w:spacing w:val="-4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业</w:t>
      </w:r>
      <w:r>
        <w:rPr>
          <w:spacing w:val="-59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名</w:t>
      </w:r>
      <w:r>
        <w:rPr>
          <w:spacing w:val="-4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单</w:t>
      </w:r>
      <w:r>
        <w:rPr>
          <w:spacing w:val="-4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》（ 附</w:t>
      </w:r>
      <w:r>
        <w:rPr>
          <w:spacing w:val="-5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件</w:t>
      </w:r>
      <w:r>
        <w:rPr>
          <w:spacing w:val="3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2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2"/>
          <w:szCs w:val="22"/>
        </w:rPr>
        <w:t xml:space="preserve">- 1 </w:t>
      </w:r>
      <w:r>
        <w:rPr>
          <w:spacing w:val="-43"/>
          <w:sz w:val="22"/>
          <w:szCs w:val="22"/>
        </w:rPr>
        <w:t>）；</w:t>
      </w:r>
    </w:p>
    <w:p w14:paraId="1A9600FB">
      <w:pPr>
        <w:pStyle w:val="2"/>
        <w:spacing w:before="4" w:line="239" w:lineRule="auto"/>
        <w:ind w:left="173" w:right="198" w:firstLine="518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4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3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是</w:t>
      </w:r>
      <w:r>
        <w:rPr>
          <w:spacing w:val="-4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否</w:t>
      </w:r>
      <w:r>
        <w:rPr>
          <w:spacing w:val="-5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推</w:t>
      </w:r>
      <w:r>
        <w:rPr>
          <w:spacing w:val="-5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荐</w:t>
      </w:r>
      <w:r>
        <w:rPr>
          <w:spacing w:val="-5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服</w:t>
      </w:r>
      <w:r>
        <w:rPr>
          <w:spacing w:val="-5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务</w:t>
      </w:r>
      <w:r>
        <w:rPr>
          <w:spacing w:val="-5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机</w:t>
      </w:r>
      <w:r>
        <w:rPr>
          <w:spacing w:val="-5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构</w:t>
      </w:r>
      <w:r>
        <w:rPr>
          <w:spacing w:val="-5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如</w:t>
      </w:r>
      <w:r>
        <w:rPr>
          <w:spacing w:val="-5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填</w:t>
      </w:r>
      <w:r>
        <w:rPr>
          <w:spacing w:val="-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写为</w:t>
      </w:r>
      <w:r>
        <w:rPr>
          <w:spacing w:val="-6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是</w:t>
      </w:r>
      <w:r>
        <w:rPr>
          <w:spacing w:val="-5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”</w:t>
      </w:r>
      <w:r>
        <w:rPr>
          <w:spacing w:val="-4"/>
          <w:sz w:val="22"/>
          <w:szCs w:val="22"/>
        </w:rPr>
        <w:t>，</w:t>
      </w:r>
      <w:r>
        <w:rPr>
          <w:spacing w:val="10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需</w:t>
      </w:r>
      <w:r>
        <w:rPr>
          <w:spacing w:val="-5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提</w:t>
      </w:r>
      <w:r>
        <w:rPr>
          <w:spacing w:val="-6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供</w:t>
      </w:r>
      <w:r>
        <w:rPr>
          <w:spacing w:val="-5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机</w:t>
      </w:r>
      <w:r>
        <w:rPr>
          <w:spacing w:val="-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构</w:t>
      </w:r>
      <w:r>
        <w:rPr>
          <w:spacing w:val="-5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名单（ 机</w:t>
      </w:r>
      <w:r>
        <w:rPr>
          <w:spacing w:val="-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构</w:t>
      </w:r>
      <w:r>
        <w:rPr>
          <w:spacing w:val="-6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名称</w:t>
      </w:r>
      <w:r>
        <w:rPr>
          <w:spacing w:val="-3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、</w:t>
      </w:r>
      <w:r>
        <w:rPr>
          <w:spacing w:val="-5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统</w:t>
      </w:r>
      <w:r>
        <w:rPr>
          <w:spacing w:val="-7"/>
          <w:sz w:val="22"/>
          <w:szCs w:val="22"/>
        </w:rPr>
        <w:t>一</w:t>
      </w:r>
      <w:r>
        <w:rPr>
          <w:spacing w:val="-4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社</w:t>
      </w:r>
      <w:r>
        <w:rPr>
          <w:spacing w:val="-5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会</w:t>
      </w:r>
      <w:r>
        <w:rPr>
          <w:spacing w:val="-6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信用</w:t>
      </w:r>
      <w:r>
        <w:rPr>
          <w:spacing w:val="-5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代</w:t>
      </w:r>
      <w:r>
        <w:rPr>
          <w:spacing w:val="-5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码</w:t>
      </w:r>
      <w:r>
        <w:rPr>
          <w:spacing w:val="-3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、联</w:t>
      </w:r>
      <w:r>
        <w:rPr>
          <w:spacing w:val="-4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系人</w:t>
      </w:r>
      <w:r>
        <w:rPr>
          <w:spacing w:val="-3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、联</w:t>
      </w:r>
      <w:r>
        <w:rPr>
          <w:spacing w:val="-4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系方</w:t>
      </w:r>
      <w:r>
        <w:rPr>
          <w:spacing w:val="-3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式</w:t>
      </w:r>
      <w:r>
        <w:rPr>
          <w:spacing w:val="-4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等</w:t>
      </w:r>
      <w:r>
        <w:rPr>
          <w:spacing w:val="-34"/>
          <w:sz w:val="22"/>
          <w:szCs w:val="22"/>
        </w:rPr>
        <w:t xml:space="preserve"> </w:t>
      </w:r>
      <w:r>
        <w:rPr>
          <w:spacing w:val="-45"/>
          <w:sz w:val="22"/>
          <w:szCs w:val="22"/>
        </w:rPr>
        <w:t>），</w:t>
      </w:r>
      <w:r>
        <w:rPr>
          <w:spacing w:val="-7"/>
          <w:sz w:val="22"/>
          <w:szCs w:val="22"/>
        </w:rPr>
        <w:t>作</w:t>
      </w:r>
      <w:r>
        <w:rPr>
          <w:spacing w:val="-4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 xml:space="preserve">为 </w:t>
      </w:r>
      <w:r>
        <w:rPr>
          <w:spacing w:val="-8"/>
          <w:sz w:val="22"/>
          <w:szCs w:val="22"/>
        </w:rPr>
        <w:t>申</w:t>
      </w:r>
      <w:r>
        <w:rPr>
          <w:spacing w:val="-5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请</w:t>
      </w:r>
      <w:r>
        <w:rPr>
          <w:spacing w:val="-5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表</w:t>
      </w:r>
      <w:r>
        <w:rPr>
          <w:spacing w:val="-3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附</w:t>
      </w:r>
      <w:r>
        <w:rPr>
          <w:spacing w:val="-5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件</w:t>
      </w:r>
      <w:r>
        <w:rPr>
          <w:spacing w:val="-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一</w:t>
      </w:r>
      <w:r>
        <w:rPr>
          <w:spacing w:val="-4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并</w:t>
      </w:r>
      <w:r>
        <w:rPr>
          <w:spacing w:val="-49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上</w:t>
      </w:r>
      <w:r>
        <w:rPr>
          <w:spacing w:val="-61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传</w:t>
      </w:r>
      <w:r>
        <w:rPr>
          <w:spacing w:val="-6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，</w:t>
      </w:r>
      <w:r>
        <w:rPr>
          <w:spacing w:val="-6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附</w:t>
      </w:r>
      <w:r>
        <w:rPr>
          <w:spacing w:val="-5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件</w:t>
      </w:r>
      <w:r>
        <w:rPr>
          <w:spacing w:val="-5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格</w:t>
      </w:r>
      <w:r>
        <w:rPr>
          <w:spacing w:val="-9"/>
          <w:sz w:val="22"/>
          <w:szCs w:val="22"/>
        </w:rPr>
        <w:t>式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详</w:t>
      </w:r>
      <w:r>
        <w:rPr>
          <w:spacing w:val="-3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见《</w:t>
      </w:r>
      <w:r>
        <w:rPr>
          <w:spacing w:val="-4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1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优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苗</w:t>
      </w:r>
      <w:r>
        <w:rPr>
          <w:spacing w:val="-4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计</w:t>
      </w:r>
      <w:r>
        <w:rPr>
          <w:spacing w:val="-4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划</w:t>
      </w:r>
      <w:r>
        <w:rPr>
          <w:spacing w:val="-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-1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专</w:t>
      </w:r>
      <w:r>
        <w:rPr>
          <w:spacing w:val="-4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项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服</w:t>
      </w:r>
      <w:r>
        <w:rPr>
          <w:spacing w:val="-4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务</w:t>
      </w:r>
      <w:r>
        <w:rPr>
          <w:spacing w:val="-5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行</w:t>
      </w:r>
      <w:r>
        <w:rPr>
          <w:spacing w:val="-3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动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服</w:t>
      </w:r>
      <w:r>
        <w:rPr>
          <w:spacing w:val="-4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务</w:t>
      </w:r>
      <w:r>
        <w:rPr>
          <w:spacing w:val="-5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机</w:t>
      </w:r>
      <w:r>
        <w:rPr>
          <w:spacing w:val="-4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构</w:t>
      </w:r>
      <w:r>
        <w:rPr>
          <w:spacing w:val="-5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推</w:t>
      </w:r>
      <w:r>
        <w:rPr>
          <w:spacing w:val="-5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荐</w:t>
      </w:r>
      <w:r>
        <w:rPr>
          <w:spacing w:val="-5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名单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》（ 附</w:t>
      </w:r>
      <w:r>
        <w:rPr>
          <w:spacing w:val="-5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件</w:t>
      </w:r>
      <w:r>
        <w:rPr>
          <w:spacing w:val="3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2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-</w:t>
      </w:r>
      <w:r>
        <w:rPr>
          <w:rFonts w:ascii="Times New Roman" w:hAnsi="Times New Roman" w:eastAsia="Times New Roman" w:cs="Times New Roman"/>
          <w:spacing w:val="-2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 xml:space="preserve">2 </w:t>
      </w:r>
      <w:r>
        <w:rPr>
          <w:spacing w:val="-54"/>
          <w:sz w:val="22"/>
          <w:szCs w:val="22"/>
        </w:rPr>
        <w:t>），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联</w:t>
      </w:r>
      <w:r>
        <w:rPr>
          <w:spacing w:val="-4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系信</w:t>
      </w:r>
      <w:r>
        <w:rPr>
          <w:spacing w:val="-8"/>
          <w:sz w:val="22"/>
          <w:szCs w:val="22"/>
        </w:rPr>
        <w:t>息</w:t>
      </w:r>
      <w:r>
        <w:rPr>
          <w:spacing w:val="-2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需</w:t>
      </w:r>
      <w:r>
        <w:rPr>
          <w:spacing w:val="-5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确保</w:t>
      </w:r>
      <w:r>
        <w:rPr>
          <w:spacing w:val="-39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畅</w:t>
      </w:r>
      <w:r>
        <w:rPr>
          <w:spacing w:val="-51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通</w:t>
      </w:r>
      <w:r>
        <w:rPr>
          <w:spacing w:val="-6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，</w:t>
      </w:r>
      <w:r>
        <w:rPr>
          <w:spacing w:val="-4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若</w:t>
      </w:r>
      <w:r>
        <w:rPr>
          <w:spacing w:val="-5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后续</w:t>
      </w:r>
      <w:r>
        <w:rPr>
          <w:spacing w:val="-4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有</w:t>
      </w:r>
      <w:r>
        <w:rPr>
          <w:spacing w:val="-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变</w:t>
      </w:r>
      <w:r>
        <w:rPr>
          <w:spacing w:val="-47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更</w:t>
      </w:r>
      <w:r>
        <w:rPr>
          <w:spacing w:val="-6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，</w:t>
      </w:r>
      <w:r>
        <w:rPr>
          <w:spacing w:val="-39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需</w:t>
      </w:r>
      <w:r>
        <w:rPr>
          <w:spacing w:val="-5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及</w:t>
      </w:r>
      <w:r>
        <w:rPr>
          <w:spacing w:val="-3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时</w:t>
      </w:r>
      <w:r>
        <w:rPr>
          <w:spacing w:val="-51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通</w:t>
      </w:r>
      <w:r>
        <w:rPr>
          <w:spacing w:val="-4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过</w:t>
      </w:r>
      <w:r>
        <w:rPr>
          <w:spacing w:val="-50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平</w:t>
      </w:r>
      <w:r>
        <w:rPr>
          <w:spacing w:val="-30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台</w:t>
      </w:r>
      <w:r>
        <w:rPr>
          <w:spacing w:val="-4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更</w:t>
      </w:r>
      <w:r>
        <w:rPr>
          <w:spacing w:val="-50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新。</w:t>
      </w:r>
    </w:p>
    <w:p w14:paraId="28FF8FA5">
      <w:pPr>
        <w:spacing w:line="79" w:lineRule="exact"/>
      </w:pPr>
    </w:p>
    <w:tbl>
      <w:tblPr>
        <w:tblStyle w:val="6"/>
        <w:tblW w:w="9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1911"/>
        <w:gridCol w:w="2360"/>
        <w:gridCol w:w="2369"/>
      </w:tblGrid>
      <w:tr w14:paraId="412D6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143" w:type="dxa"/>
            <w:gridSpan w:val="4"/>
            <w:vAlign w:val="top"/>
          </w:tcPr>
          <w:p w14:paraId="6275296F">
            <w:pPr>
              <w:pStyle w:val="5"/>
              <w:spacing w:before="335" w:line="181" w:lineRule="auto"/>
              <w:ind w:left="361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一、</w:t>
            </w:r>
            <w:r>
              <w:rPr>
                <w:b/>
                <w:bCs/>
                <w:spacing w:val="-2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申请单位基本信息</w:t>
            </w:r>
          </w:p>
        </w:tc>
      </w:tr>
      <w:tr w14:paraId="06512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503" w:type="dxa"/>
            <w:vAlign w:val="top"/>
          </w:tcPr>
          <w:p w14:paraId="28B682EE">
            <w:pPr>
              <w:spacing w:line="275" w:lineRule="auto"/>
              <w:rPr>
                <w:rFonts w:ascii="Arial"/>
                <w:sz w:val="21"/>
              </w:rPr>
            </w:pPr>
          </w:p>
          <w:p w14:paraId="48B58FC7">
            <w:pPr>
              <w:spacing w:before="65" w:line="230" w:lineRule="auto"/>
              <w:ind w:left="8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申请单位名称</w:t>
            </w:r>
          </w:p>
        </w:tc>
        <w:tc>
          <w:tcPr>
            <w:tcW w:w="6640" w:type="dxa"/>
            <w:gridSpan w:val="3"/>
            <w:vAlign w:val="top"/>
          </w:tcPr>
          <w:p w14:paraId="43C7DAE2">
            <w:pPr>
              <w:spacing w:line="271" w:lineRule="auto"/>
              <w:rPr>
                <w:rFonts w:ascii="Arial"/>
                <w:sz w:val="21"/>
              </w:rPr>
            </w:pPr>
          </w:p>
          <w:p w14:paraId="6F003F1D">
            <w:pPr>
              <w:pStyle w:val="5"/>
              <w:spacing w:before="86" w:line="213" w:lineRule="auto"/>
              <w:ind w:left="296"/>
            </w:pPr>
            <w:r>
              <w:rPr>
                <w:spacing w:val="-4"/>
              </w:rPr>
              <w:t>填写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XX </w:t>
            </w:r>
            <w:r>
              <w:rPr>
                <w:spacing w:val="-4"/>
              </w:rPr>
              <w:t>县（市、区）经信局全称</w:t>
            </w:r>
          </w:p>
        </w:tc>
      </w:tr>
      <w:tr w14:paraId="4776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2503" w:type="dxa"/>
            <w:vAlign w:val="top"/>
          </w:tcPr>
          <w:p w14:paraId="230F138A">
            <w:pPr>
              <w:spacing w:line="398" w:lineRule="auto"/>
              <w:rPr>
                <w:rFonts w:ascii="Arial"/>
                <w:sz w:val="21"/>
              </w:rPr>
            </w:pPr>
          </w:p>
          <w:p w14:paraId="0AB730CB">
            <w:pPr>
              <w:spacing w:before="65" w:line="230" w:lineRule="auto"/>
              <w:ind w:left="9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联系人姓名</w:t>
            </w:r>
          </w:p>
        </w:tc>
        <w:tc>
          <w:tcPr>
            <w:tcW w:w="1911" w:type="dxa"/>
            <w:vAlign w:val="top"/>
          </w:tcPr>
          <w:p w14:paraId="652A11AF">
            <w:pPr>
              <w:pStyle w:val="5"/>
              <w:spacing w:before="211" w:line="198" w:lineRule="auto"/>
              <w:ind w:left="147" w:right="194"/>
              <w:jc w:val="both"/>
            </w:pPr>
            <w:r>
              <w:rPr>
                <w:spacing w:val="-4"/>
                <w:w w:val="99"/>
              </w:rPr>
              <w:t>填写负责专项服务</w:t>
            </w:r>
            <w:r>
              <w:rPr>
                <w:spacing w:val="-5"/>
              </w:rPr>
              <w:t>行动对接的工作人</w:t>
            </w:r>
            <w:r>
              <w:rPr>
                <w:spacing w:val="-1"/>
              </w:rPr>
              <w:t>员姓名</w:t>
            </w:r>
          </w:p>
        </w:tc>
        <w:tc>
          <w:tcPr>
            <w:tcW w:w="2360" w:type="dxa"/>
            <w:vAlign w:val="top"/>
          </w:tcPr>
          <w:p w14:paraId="62AB12A8">
            <w:pPr>
              <w:spacing w:line="399" w:lineRule="auto"/>
              <w:rPr>
                <w:rFonts w:ascii="Arial"/>
                <w:sz w:val="21"/>
              </w:rPr>
            </w:pPr>
          </w:p>
          <w:p w14:paraId="599DDCEB">
            <w:pPr>
              <w:spacing w:before="65" w:line="229" w:lineRule="auto"/>
              <w:ind w:left="8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联系人职务</w:t>
            </w:r>
          </w:p>
        </w:tc>
        <w:tc>
          <w:tcPr>
            <w:tcW w:w="2369" w:type="dxa"/>
            <w:vAlign w:val="top"/>
          </w:tcPr>
          <w:p w14:paraId="2AD43FB4">
            <w:pPr>
              <w:spacing w:line="258" w:lineRule="auto"/>
              <w:rPr>
                <w:rFonts w:ascii="Arial"/>
                <w:sz w:val="21"/>
              </w:rPr>
            </w:pPr>
          </w:p>
          <w:p w14:paraId="476237AD">
            <w:pPr>
              <w:pStyle w:val="5"/>
              <w:spacing w:before="85" w:line="202" w:lineRule="auto"/>
              <w:ind w:left="150" w:right="133" w:hanging="2"/>
            </w:pPr>
            <w:r>
              <w:rPr>
                <w:spacing w:val="8"/>
              </w:rPr>
              <w:t>填写联系人具体行政职</w:t>
            </w:r>
            <w:r>
              <w:rPr>
                <w:spacing w:val="3"/>
              </w:rPr>
              <w:t>务</w:t>
            </w:r>
          </w:p>
        </w:tc>
      </w:tr>
      <w:tr w14:paraId="124A3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503" w:type="dxa"/>
            <w:vAlign w:val="top"/>
          </w:tcPr>
          <w:p w14:paraId="754C3AFD">
            <w:pPr>
              <w:spacing w:line="278" w:lineRule="auto"/>
              <w:rPr>
                <w:rFonts w:ascii="Arial"/>
                <w:sz w:val="21"/>
              </w:rPr>
            </w:pPr>
          </w:p>
          <w:p w14:paraId="19975DB5">
            <w:pPr>
              <w:spacing w:before="65" w:line="230" w:lineRule="auto"/>
              <w:ind w:left="10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联系电话</w:t>
            </w:r>
          </w:p>
        </w:tc>
        <w:tc>
          <w:tcPr>
            <w:tcW w:w="1911" w:type="dxa"/>
            <w:vAlign w:val="top"/>
          </w:tcPr>
          <w:p w14:paraId="24E9EEDA">
            <w:pPr>
              <w:pStyle w:val="5"/>
              <w:spacing w:before="222" w:line="211" w:lineRule="auto"/>
              <w:ind w:left="192" w:right="129" w:hanging="45"/>
            </w:pPr>
            <w:r>
              <w:rPr>
                <w:spacing w:val="3"/>
              </w:rPr>
              <w:t>填写联系人手机号</w:t>
            </w:r>
            <w:r>
              <w:rPr>
                <w:spacing w:val="-11"/>
              </w:rPr>
              <w:t>（确保畅通）</w:t>
            </w:r>
          </w:p>
        </w:tc>
        <w:tc>
          <w:tcPr>
            <w:tcW w:w="2360" w:type="dxa"/>
            <w:vAlign w:val="top"/>
          </w:tcPr>
          <w:p w14:paraId="23EAB957">
            <w:pPr>
              <w:spacing w:line="278" w:lineRule="auto"/>
              <w:rPr>
                <w:rFonts w:ascii="Arial"/>
                <w:sz w:val="21"/>
              </w:rPr>
            </w:pPr>
          </w:p>
          <w:p w14:paraId="47815C74">
            <w:pPr>
              <w:spacing w:before="65" w:line="230" w:lineRule="auto"/>
              <w:ind w:left="9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369" w:type="dxa"/>
            <w:vAlign w:val="top"/>
          </w:tcPr>
          <w:p w14:paraId="52FB8E47">
            <w:pPr>
              <w:pStyle w:val="5"/>
              <w:spacing w:before="222" w:line="203" w:lineRule="auto"/>
              <w:ind w:left="148" w:right="133"/>
            </w:pPr>
            <w:r>
              <w:rPr>
                <w:spacing w:val="8"/>
              </w:rPr>
              <w:t>填写联系人常用工作邮</w:t>
            </w:r>
            <w:r>
              <w:rPr>
                <w:spacing w:val="5"/>
              </w:rPr>
              <w:t>箱</w:t>
            </w:r>
          </w:p>
        </w:tc>
      </w:tr>
      <w:tr w14:paraId="7AF3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143" w:type="dxa"/>
            <w:gridSpan w:val="4"/>
            <w:vAlign w:val="top"/>
          </w:tcPr>
          <w:p w14:paraId="4BC8D693">
            <w:pPr>
              <w:pStyle w:val="5"/>
              <w:spacing w:before="245" w:line="181" w:lineRule="auto"/>
              <w:ind w:left="33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二、</w:t>
            </w:r>
            <w:r>
              <w:rPr>
                <w:b/>
                <w:bCs/>
                <w:spacing w:val="-2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申请地区基本情况</w:t>
            </w:r>
          </w:p>
        </w:tc>
      </w:tr>
      <w:tr w14:paraId="2468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414" w:type="dxa"/>
            <w:gridSpan w:val="2"/>
            <w:vAlign w:val="top"/>
          </w:tcPr>
          <w:p w14:paraId="2543A23A">
            <w:pPr>
              <w:spacing w:before="300" w:line="229" w:lineRule="auto"/>
              <w:ind w:left="9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行动服务企业总数（另附名单）</w:t>
            </w:r>
          </w:p>
        </w:tc>
        <w:tc>
          <w:tcPr>
            <w:tcW w:w="4729" w:type="dxa"/>
            <w:gridSpan w:val="2"/>
            <w:vAlign w:val="top"/>
          </w:tcPr>
          <w:p w14:paraId="781CE0AD">
            <w:pPr>
              <w:pStyle w:val="5"/>
              <w:tabs>
                <w:tab w:val="left" w:pos="3056"/>
              </w:tabs>
              <w:spacing w:before="303" w:line="185" w:lineRule="auto"/>
              <w:ind w:left="1901"/>
            </w:pPr>
            <w:r>
              <w:rPr>
                <w:u w:val="single" w:color="auto"/>
              </w:rPr>
              <w:tab/>
            </w:r>
            <w:r>
              <w:rPr>
                <w:spacing w:val="-45"/>
              </w:rPr>
              <w:t xml:space="preserve"> </w:t>
            </w:r>
            <w:r>
              <w:t>家</w:t>
            </w:r>
          </w:p>
        </w:tc>
      </w:tr>
      <w:tr w14:paraId="2569A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414" w:type="dxa"/>
            <w:gridSpan w:val="2"/>
            <w:vAlign w:val="top"/>
          </w:tcPr>
          <w:p w14:paraId="6AEA2E36">
            <w:pPr>
              <w:spacing w:line="279" w:lineRule="auto"/>
              <w:rPr>
                <w:rFonts w:ascii="Arial"/>
                <w:sz w:val="21"/>
              </w:rPr>
            </w:pPr>
          </w:p>
          <w:p w14:paraId="0136BED1">
            <w:pPr>
              <w:spacing w:before="65" w:line="229" w:lineRule="auto"/>
              <w:ind w:left="9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重点服务企业数量（另附名单）</w:t>
            </w:r>
          </w:p>
        </w:tc>
        <w:tc>
          <w:tcPr>
            <w:tcW w:w="4729" w:type="dxa"/>
            <w:gridSpan w:val="2"/>
            <w:vAlign w:val="top"/>
          </w:tcPr>
          <w:p w14:paraId="05DC7A09">
            <w:pPr>
              <w:spacing w:line="263" w:lineRule="auto"/>
              <w:rPr>
                <w:rFonts w:ascii="Arial"/>
                <w:sz w:val="21"/>
              </w:rPr>
            </w:pPr>
          </w:p>
          <w:p w14:paraId="1D80FF97">
            <w:pPr>
              <w:pStyle w:val="5"/>
              <w:tabs>
                <w:tab w:val="left" w:pos="3056"/>
              </w:tabs>
              <w:spacing w:before="86" w:line="185" w:lineRule="auto"/>
              <w:ind w:left="1901"/>
            </w:pPr>
            <w:r>
              <w:rPr>
                <w:u w:val="single" w:color="auto"/>
              </w:rPr>
              <w:tab/>
            </w:r>
            <w:r>
              <w:rPr>
                <w:spacing w:val="-45"/>
              </w:rPr>
              <w:t xml:space="preserve"> </w:t>
            </w:r>
            <w:r>
              <w:t>家</w:t>
            </w:r>
          </w:p>
        </w:tc>
      </w:tr>
      <w:tr w14:paraId="75EF0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503" w:type="dxa"/>
            <w:vAlign w:val="top"/>
          </w:tcPr>
          <w:p w14:paraId="2A785101">
            <w:pPr>
              <w:spacing w:before="211" w:line="247" w:lineRule="auto"/>
              <w:ind w:left="585" w:right="107" w:firstLine="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是否推荐服务机构</w:t>
            </w:r>
            <w:r>
              <w:rPr>
                <w:rFonts w:ascii="黑体" w:hAnsi="黑体" w:eastAsia="黑体" w:cs="黑体"/>
                <w:sz w:val="20"/>
                <w:szCs w:val="20"/>
              </w:rPr>
              <w:t>（如是，另附名单）</w:t>
            </w:r>
          </w:p>
        </w:tc>
        <w:tc>
          <w:tcPr>
            <w:tcW w:w="6640" w:type="dxa"/>
            <w:gridSpan w:val="3"/>
            <w:vAlign w:val="top"/>
          </w:tcPr>
          <w:p w14:paraId="67D82CB0">
            <w:pPr>
              <w:pStyle w:val="5"/>
              <w:spacing w:before="312" w:line="237" w:lineRule="auto"/>
              <w:ind w:left="2520"/>
            </w:pPr>
            <w:r>
              <w:rPr>
                <w:rFonts w:ascii="Arial" w:hAnsi="Arial" w:eastAsia="Arial" w:cs="Arial"/>
                <w:spacing w:val="32"/>
              </w:rPr>
              <w:t>f</w:t>
            </w:r>
            <w:r>
              <w:rPr>
                <w:spacing w:val="32"/>
              </w:rPr>
              <w:t>是</w:t>
            </w:r>
            <w:r>
              <w:rPr>
                <w:spacing w:val="1"/>
              </w:rPr>
              <w:t xml:space="preserve">                </w:t>
            </w:r>
            <w:r>
              <w:rPr>
                <w:rFonts w:ascii="Arial" w:hAnsi="Arial" w:eastAsia="Arial" w:cs="Arial"/>
                <w:spacing w:val="32"/>
              </w:rPr>
              <w:t>f</w:t>
            </w:r>
            <w:r>
              <w:rPr>
                <w:spacing w:val="32"/>
              </w:rPr>
              <w:t>否</w:t>
            </w:r>
          </w:p>
        </w:tc>
      </w:tr>
    </w:tbl>
    <w:p w14:paraId="6CDDD98F">
      <w:pPr>
        <w:rPr>
          <w:rFonts w:ascii="Arial"/>
          <w:sz w:val="21"/>
        </w:rPr>
      </w:pPr>
    </w:p>
    <w:p w14:paraId="23DDF4C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31" w:right="1322" w:bottom="1477" w:left="1435" w:header="0" w:footer="1016" w:gutter="0"/>
          <w:cols w:space="720" w:num="1"/>
        </w:sectPr>
      </w:pPr>
    </w:p>
    <w:p w14:paraId="46CE89FE">
      <w:pPr>
        <w:spacing w:before="92"/>
      </w:pPr>
    </w:p>
    <w:p w14:paraId="62BA254C">
      <w:pPr>
        <w:spacing w:before="91"/>
      </w:pPr>
    </w:p>
    <w:tbl>
      <w:tblPr>
        <w:tblStyle w:val="6"/>
        <w:tblW w:w="9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73"/>
        <w:gridCol w:w="967"/>
        <w:gridCol w:w="619"/>
        <w:gridCol w:w="463"/>
        <w:gridCol w:w="1839"/>
        <w:gridCol w:w="2499"/>
        <w:gridCol w:w="1221"/>
      </w:tblGrid>
      <w:tr w14:paraId="40F00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2502" w:type="dxa"/>
            <w:gridSpan w:val="3"/>
            <w:vAlign w:val="top"/>
          </w:tcPr>
          <w:p w14:paraId="31593AD5">
            <w:pPr>
              <w:spacing w:line="284" w:lineRule="auto"/>
              <w:rPr>
                <w:rFonts w:ascii="Arial"/>
                <w:sz w:val="21"/>
              </w:rPr>
            </w:pPr>
          </w:p>
          <w:p w14:paraId="4D4C22AC">
            <w:pPr>
              <w:spacing w:before="65" w:line="230" w:lineRule="auto"/>
              <w:ind w:left="9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已开展</w:t>
            </w:r>
          </w:p>
          <w:p w14:paraId="29CA581D">
            <w:pPr>
              <w:spacing w:before="22" w:line="229" w:lineRule="auto"/>
              <w:ind w:left="2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中小企业服务活动情况</w:t>
            </w:r>
          </w:p>
        </w:tc>
        <w:tc>
          <w:tcPr>
            <w:tcW w:w="6641" w:type="dxa"/>
            <w:gridSpan w:val="5"/>
            <w:vAlign w:val="top"/>
          </w:tcPr>
          <w:p w14:paraId="74F0E999">
            <w:pPr>
              <w:spacing w:line="260" w:lineRule="auto"/>
              <w:rPr>
                <w:rFonts w:ascii="Arial"/>
                <w:sz w:val="21"/>
              </w:rPr>
            </w:pPr>
          </w:p>
          <w:p w14:paraId="2F4CFF41">
            <w:pPr>
              <w:pStyle w:val="5"/>
              <w:spacing w:before="86" w:line="185" w:lineRule="auto"/>
              <w:ind w:left="2378"/>
            </w:pPr>
            <w:r>
              <w:rPr>
                <w:spacing w:val="6"/>
              </w:rPr>
              <w:t>服务场次</w:t>
            </w:r>
            <w:r>
              <w:rPr>
                <w:spacing w:val="1"/>
                <w:u w:val="single" w:color="auto"/>
              </w:rPr>
              <w:t xml:space="preserve">                     </w:t>
            </w:r>
            <w:r>
              <w:rPr>
                <w:spacing w:val="6"/>
                <w:u w:val="single" w:color="auto"/>
              </w:rPr>
              <w:t>场</w:t>
            </w:r>
          </w:p>
          <w:p w14:paraId="7D2AF1DB">
            <w:pPr>
              <w:pStyle w:val="5"/>
              <w:spacing w:before="124" w:line="185" w:lineRule="auto"/>
              <w:ind w:left="2064"/>
            </w:pPr>
            <w:r>
              <w:rPr>
                <w:spacing w:val="6"/>
              </w:rPr>
              <w:t>服务中小企业</w:t>
            </w:r>
            <w:r>
              <w:rPr>
                <w:spacing w:val="-51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家次</w:t>
            </w:r>
          </w:p>
        </w:tc>
      </w:tr>
      <w:tr w14:paraId="06473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62" w:type="dxa"/>
            <w:vMerge w:val="restart"/>
            <w:tcBorders>
              <w:bottom w:val="nil"/>
            </w:tcBorders>
            <w:textDirection w:val="tbRlV"/>
            <w:vAlign w:val="top"/>
          </w:tcPr>
          <w:p w14:paraId="532F78F1">
            <w:pPr>
              <w:spacing w:before="301" w:line="216" w:lineRule="auto"/>
              <w:ind w:left="2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 xml:space="preserve">近  </w:t>
            </w:r>
            <w:r>
              <w:rPr>
                <w:rFonts w:ascii="黑体" w:hAnsi="黑体" w:eastAsia="黑体" w:cs="黑体"/>
                <w:spacing w:val="-178"/>
                <w:sz w:val="20"/>
                <w:szCs w:val="20"/>
              </w:rPr>
              <w:t>一</w:t>
            </w:r>
            <w:r>
              <w:rPr>
                <w:rFonts w:ascii="黑体" w:hAnsi="黑体" w:eastAsia="黑体" w:cs="黑体"/>
                <w:spacing w:val="3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年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开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展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中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小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企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业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要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服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务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动</w:t>
            </w:r>
          </w:p>
        </w:tc>
        <w:tc>
          <w:tcPr>
            <w:tcW w:w="873" w:type="dxa"/>
            <w:vAlign w:val="top"/>
          </w:tcPr>
          <w:p w14:paraId="1025E1E9">
            <w:pPr>
              <w:spacing w:line="369" w:lineRule="auto"/>
              <w:rPr>
                <w:rFonts w:ascii="Arial"/>
                <w:sz w:val="21"/>
              </w:rPr>
            </w:pPr>
          </w:p>
          <w:p w14:paraId="2EE5F275">
            <w:pPr>
              <w:spacing w:before="65" w:line="231" w:lineRule="auto"/>
              <w:ind w:left="2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86" w:type="dxa"/>
            <w:gridSpan w:val="2"/>
            <w:vAlign w:val="top"/>
          </w:tcPr>
          <w:p w14:paraId="7482D8CA">
            <w:pPr>
              <w:spacing w:line="368" w:lineRule="auto"/>
              <w:rPr>
                <w:rFonts w:ascii="Arial"/>
                <w:sz w:val="21"/>
              </w:rPr>
            </w:pPr>
          </w:p>
          <w:p w14:paraId="12A72E8F">
            <w:pPr>
              <w:spacing w:before="65" w:line="230" w:lineRule="auto"/>
              <w:ind w:left="3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开展时间</w:t>
            </w:r>
          </w:p>
        </w:tc>
        <w:tc>
          <w:tcPr>
            <w:tcW w:w="2302" w:type="dxa"/>
            <w:gridSpan w:val="2"/>
            <w:vAlign w:val="top"/>
          </w:tcPr>
          <w:p w14:paraId="41D0CFB3">
            <w:pPr>
              <w:spacing w:line="369" w:lineRule="auto"/>
              <w:rPr>
                <w:rFonts w:ascii="Arial"/>
                <w:sz w:val="21"/>
              </w:rPr>
            </w:pPr>
          </w:p>
          <w:p w14:paraId="6E01BF9D">
            <w:pPr>
              <w:spacing w:before="65" w:line="229" w:lineRule="auto"/>
              <w:ind w:left="5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服务活动名称</w:t>
            </w:r>
          </w:p>
        </w:tc>
        <w:tc>
          <w:tcPr>
            <w:tcW w:w="2499" w:type="dxa"/>
            <w:vAlign w:val="top"/>
          </w:tcPr>
          <w:p w14:paraId="2C0E39D4">
            <w:pPr>
              <w:spacing w:line="369" w:lineRule="auto"/>
              <w:rPr>
                <w:rFonts w:ascii="Arial"/>
                <w:sz w:val="21"/>
              </w:rPr>
            </w:pPr>
          </w:p>
          <w:p w14:paraId="596A580E">
            <w:pPr>
              <w:spacing w:before="65" w:line="229" w:lineRule="auto"/>
              <w:ind w:left="8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服务内容</w:t>
            </w:r>
          </w:p>
        </w:tc>
        <w:tc>
          <w:tcPr>
            <w:tcW w:w="1221" w:type="dxa"/>
            <w:vAlign w:val="top"/>
          </w:tcPr>
          <w:p w14:paraId="6990517F">
            <w:pPr>
              <w:spacing w:before="256" w:line="333" w:lineRule="auto"/>
              <w:ind w:left="201" w:right="1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服务中小企业家次</w:t>
            </w:r>
          </w:p>
        </w:tc>
      </w:tr>
      <w:tr w14:paraId="2EFF6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902E35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8758829">
            <w:pPr>
              <w:spacing w:line="456" w:lineRule="auto"/>
              <w:rPr>
                <w:rFonts w:ascii="Arial"/>
                <w:sz w:val="21"/>
              </w:rPr>
            </w:pPr>
          </w:p>
          <w:p w14:paraId="419AE9D2">
            <w:pPr>
              <w:spacing w:before="58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6" w:type="dxa"/>
            <w:gridSpan w:val="2"/>
            <w:vAlign w:val="top"/>
          </w:tcPr>
          <w:p w14:paraId="1A2DAC0B">
            <w:pPr>
              <w:spacing w:line="403" w:lineRule="auto"/>
              <w:rPr>
                <w:rFonts w:ascii="Arial"/>
                <w:sz w:val="21"/>
              </w:rPr>
            </w:pPr>
          </w:p>
          <w:p w14:paraId="11FCA072">
            <w:pPr>
              <w:pStyle w:val="5"/>
              <w:spacing w:before="86" w:line="184" w:lineRule="auto"/>
              <w:ind w:left="1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x </w:t>
            </w:r>
            <w:r>
              <w:rPr>
                <w:spacing w:val="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x  </w:t>
            </w:r>
            <w:r>
              <w:rPr>
                <w:spacing w:val="1"/>
              </w:rPr>
              <w:t>日</w:t>
            </w:r>
          </w:p>
        </w:tc>
        <w:tc>
          <w:tcPr>
            <w:tcW w:w="2302" w:type="dxa"/>
            <w:gridSpan w:val="2"/>
            <w:vAlign w:val="top"/>
          </w:tcPr>
          <w:p w14:paraId="5D8754F0">
            <w:pPr>
              <w:spacing w:line="401" w:lineRule="auto"/>
              <w:rPr>
                <w:rFonts w:ascii="Arial"/>
                <w:sz w:val="21"/>
              </w:rPr>
            </w:pPr>
          </w:p>
          <w:p w14:paraId="5992F822">
            <w:pPr>
              <w:pStyle w:val="5"/>
              <w:spacing w:before="86" w:line="262" w:lineRule="auto"/>
              <w:ind w:left="151" w:right="145" w:firstLine="12"/>
            </w:pPr>
            <w:r>
              <w:rPr>
                <w:spacing w:val="-2"/>
              </w:rPr>
              <w:t>例：科创企业知识产权</w:t>
            </w:r>
            <w:r>
              <w:rPr>
                <w:spacing w:val="7"/>
              </w:rPr>
              <w:t>培训讲解</w:t>
            </w:r>
          </w:p>
        </w:tc>
        <w:tc>
          <w:tcPr>
            <w:tcW w:w="2499" w:type="dxa"/>
            <w:vAlign w:val="top"/>
          </w:tcPr>
          <w:p w14:paraId="160787CA">
            <w:pPr>
              <w:pStyle w:val="5"/>
              <w:spacing w:before="311" w:line="251" w:lineRule="auto"/>
              <w:ind w:left="156" w:right="143" w:hanging="5"/>
              <w:jc w:val="both"/>
            </w:pPr>
            <w:r>
              <w:rPr>
                <w:spacing w:val="-1"/>
              </w:rPr>
              <w:t>知识产权申报流程、侵权</w:t>
            </w:r>
            <w:r>
              <w:rPr>
                <w:spacing w:val="6"/>
              </w:rPr>
              <w:t>风险防范， 提供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6"/>
              </w:rPr>
              <w:t>对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2"/>
              </w:rPr>
              <w:t>咨询</w:t>
            </w:r>
          </w:p>
        </w:tc>
        <w:tc>
          <w:tcPr>
            <w:tcW w:w="1221" w:type="dxa"/>
            <w:vAlign w:val="top"/>
          </w:tcPr>
          <w:p w14:paraId="67C15D06">
            <w:pPr>
              <w:spacing w:line="311" w:lineRule="auto"/>
              <w:rPr>
                <w:rFonts w:ascii="Arial"/>
                <w:sz w:val="21"/>
              </w:rPr>
            </w:pPr>
          </w:p>
          <w:p w14:paraId="4219A65B">
            <w:pPr>
              <w:spacing w:line="312" w:lineRule="auto"/>
              <w:rPr>
                <w:rFonts w:ascii="Arial"/>
                <w:sz w:val="21"/>
              </w:rPr>
            </w:pPr>
          </w:p>
          <w:p w14:paraId="734794E4">
            <w:pPr>
              <w:spacing w:before="58" w:line="195" w:lineRule="auto"/>
              <w:ind w:left="5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50</w:t>
            </w:r>
          </w:p>
        </w:tc>
      </w:tr>
      <w:tr w14:paraId="1BF5B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01F8D4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2E3F55E">
            <w:pPr>
              <w:spacing w:line="241" w:lineRule="auto"/>
              <w:rPr>
                <w:rFonts w:ascii="Arial"/>
                <w:sz w:val="21"/>
              </w:rPr>
            </w:pPr>
          </w:p>
          <w:p w14:paraId="7C4953C9">
            <w:pPr>
              <w:spacing w:line="241" w:lineRule="auto"/>
              <w:rPr>
                <w:rFonts w:ascii="Arial"/>
                <w:sz w:val="21"/>
              </w:rPr>
            </w:pPr>
          </w:p>
          <w:p w14:paraId="3B503885">
            <w:pPr>
              <w:spacing w:before="58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6" w:type="dxa"/>
            <w:gridSpan w:val="2"/>
            <w:vAlign w:val="top"/>
          </w:tcPr>
          <w:p w14:paraId="3CA8B465">
            <w:pPr>
              <w:spacing w:line="398" w:lineRule="auto"/>
              <w:rPr>
                <w:rFonts w:ascii="Arial"/>
                <w:sz w:val="21"/>
              </w:rPr>
            </w:pPr>
          </w:p>
          <w:p w14:paraId="69A3C43A">
            <w:pPr>
              <w:pStyle w:val="5"/>
              <w:spacing w:before="86" w:line="184" w:lineRule="auto"/>
              <w:ind w:left="1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x </w:t>
            </w:r>
            <w:r>
              <w:rPr>
                <w:spacing w:val="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x  </w:t>
            </w:r>
            <w:r>
              <w:rPr>
                <w:spacing w:val="1"/>
              </w:rPr>
              <w:t>日</w:t>
            </w:r>
          </w:p>
        </w:tc>
        <w:tc>
          <w:tcPr>
            <w:tcW w:w="2302" w:type="dxa"/>
            <w:gridSpan w:val="2"/>
            <w:vAlign w:val="top"/>
          </w:tcPr>
          <w:p w14:paraId="61124559">
            <w:pPr>
              <w:spacing w:line="427" w:lineRule="auto"/>
              <w:rPr>
                <w:rFonts w:ascii="Arial"/>
                <w:sz w:val="21"/>
              </w:rPr>
            </w:pPr>
          </w:p>
          <w:p w14:paraId="578467BE">
            <w:pPr>
              <w:pStyle w:val="5"/>
              <w:spacing w:before="86" w:line="262" w:lineRule="auto"/>
              <w:ind w:left="153" w:right="145" w:firstLine="10"/>
            </w:pPr>
            <w:r>
              <w:rPr>
                <w:spacing w:val="-2"/>
              </w:rPr>
              <w:t>例：中小企业数字化转</w:t>
            </w:r>
            <w:r>
              <w:rPr>
                <w:spacing w:val="7"/>
              </w:rPr>
              <w:t>型诊断</w:t>
            </w:r>
          </w:p>
        </w:tc>
        <w:tc>
          <w:tcPr>
            <w:tcW w:w="2499" w:type="dxa"/>
            <w:vAlign w:val="top"/>
          </w:tcPr>
          <w:p w14:paraId="1D845D09">
            <w:pPr>
              <w:spacing w:line="248" w:lineRule="auto"/>
              <w:rPr>
                <w:rFonts w:ascii="Arial"/>
                <w:sz w:val="21"/>
              </w:rPr>
            </w:pPr>
          </w:p>
          <w:p w14:paraId="30758E24">
            <w:pPr>
              <w:pStyle w:val="5"/>
              <w:spacing w:before="86" w:line="251" w:lineRule="auto"/>
              <w:ind w:left="148" w:right="143" w:firstLine="4"/>
              <w:jc w:val="both"/>
            </w:pPr>
            <w:r>
              <w:rPr>
                <w:spacing w:val="19"/>
              </w:rPr>
              <w:t>组织专家上门诊断生产</w:t>
            </w:r>
            <w:r>
              <w:t>流程，出具数字化改造建</w:t>
            </w:r>
            <w:r>
              <w:rPr>
                <w:spacing w:val="8"/>
              </w:rPr>
              <w:t>议方案</w:t>
            </w:r>
          </w:p>
        </w:tc>
        <w:tc>
          <w:tcPr>
            <w:tcW w:w="1221" w:type="dxa"/>
            <w:vAlign w:val="top"/>
          </w:tcPr>
          <w:p w14:paraId="5568C7E6">
            <w:pPr>
              <w:spacing w:line="322" w:lineRule="auto"/>
              <w:rPr>
                <w:rFonts w:ascii="Arial"/>
                <w:sz w:val="21"/>
              </w:rPr>
            </w:pPr>
          </w:p>
          <w:p w14:paraId="4EBDA28E">
            <w:pPr>
              <w:spacing w:line="323" w:lineRule="auto"/>
              <w:rPr>
                <w:rFonts w:ascii="Arial"/>
                <w:sz w:val="21"/>
              </w:rPr>
            </w:pPr>
          </w:p>
          <w:p w14:paraId="0A553381">
            <w:pPr>
              <w:spacing w:before="57" w:line="195" w:lineRule="auto"/>
              <w:ind w:left="5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</w:p>
        </w:tc>
      </w:tr>
      <w:tr w14:paraId="698D0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662" w:type="dxa"/>
            <w:vMerge w:val="continue"/>
            <w:tcBorders>
              <w:top w:val="nil"/>
            </w:tcBorders>
            <w:textDirection w:val="tbRlV"/>
            <w:vAlign w:val="top"/>
          </w:tcPr>
          <w:p w14:paraId="2E8900FA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2995DE7">
            <w:pPr>
              <w:spacing w:line="287" w:lineRule="auto"/>
              <w:rPr>
                <w:rFonts w:ascii="Arial"/>
                <w:sz w:val="21"/>
              </w:rPr>
            </w:pPr>
          </w:p>
          <w:p w14:paraId="3F6338E9">
            <w:pPr>
              <w:spacing w:line="287" w:lineRule="auto"/>
              <w:rPr>
                <w:rFonts w:ascii="Arial"/>
                <w:sz w:val="21"/>
              </w:rPr>
            </w:pPr>
          </w:p>
          <w:p w14:paraId="3D6CCB13">
            <w:pPr>
              <w:spacing w:line="287" w:lineRule="auto"/>
              <w:rPr>
                <w:rFonts w:ascii="Arial"/>
                <w:sz w:val="21"/>
              </w:rPr>
            </w:pPr>
          </w:p>
          <w:p w14:paraId="10E4EBB4">
            <w:pPr>
              <w:spacing w:before="57" w:line="64" w:lineRule="exact"/>
              <w:ind w:left="7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.</w:t>
            </w:r>
          </w:p>
        </w:tc>
        <w:tc>
          <w:tcPr>
            <w:tcW w:w="1586" w:type="dxa"/>
            <w:gridSpan w:val="2"/>
            <w:vAlign w:val="top"/>
          </w:tcPr>
          <w:p w14:paraId="671F5247">
            <w:pPr>
              <w:spacing w:line="287" w:lineRule="auto"/>
              <w:rPr>
                <w:rFonts w:ascii="Arial"/>
                <w:sz w:val="21"/>
              </w:rPr>
            </w:pPr>
          </w:p>
          <w:p w14:paraId="30D18A22">
            <w:pPr>
              <w:spacing w:line="287" w:lineRule="auto"/>
              <w:rPr>
                <w:rFonts w:ascii="Arial"/>
                <w:sz w:val="21"/>
              </w:rPr>
            </w:pPr>
          </w:p>
          <w:p w14:paraId="08BF0A93">
            <w:pPr>
              <w:spacing w:line="287" w:lineRule="auto"/>
              <w:rPr>
                <w:rFonts w:ascii="Arial"/>
                <w:sz w:val="21"/>
              </w:rPr>
            </w:pPr>
          </w:p>
          <w:p w14:paraId="55ACB609">
            <w:pPr>
              <w:spacing w:before="57" w:line="64" w:lineRule="exact"/>
              <w:ind w:left="7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302" w:type="dxa"/>
            <w:gridSpan w:val="2"/>
            <w:vAlign w:val="top"/>
          </w:tcPr>
          <w:p w14:paraId="6B913692">
            <w:pPr>
              <w:spacing w:line="287" w:lineRule="auto"/>
              <w:rPr>
                <w:rFonts w:ascii="Arial"/>
                <w:sz w:val="21"/>
              </w:rPr>
            </w:pPr>
          </w:p>
          <w:p w14:paraId="1291407A">
            <w:pPr>
              <w:spacing w:line="287" w:lineRule="auto"/>
              <w:rPr>
                <w:rFonts w:ascii="Arial"/>
                <w:sz w:val="21"/>
              </w:rPr>
            </w:pPr>
          </w:p>
          <w:p w14:paraId="19F71F98">
            <w:pPr>
              <w:spacing w:line="287" w:lineRule="auto"/>
              <w:rPr>
                <w:rFonts w:ascii="Arial"/>
                <w:sz w:val="21"/>
              </w:rPr>
            </w:pPr>
          </w:p>
          <w:p w14:paraId="0889D063">
            <w:pPr>
              <w:spacing w:before="57" w:line="64" w:lineRule="exact"/>
              <w:ind w:left="7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499" w:type="dxa"/>
            <w:vAlign w:val="top"/>
          </w:tcPr>
          <w:p w14:paraId="6605C0F0">
            <w:pPr>
              <w:spacing w:line="287" w:lineRule="auto"/>
              <w:rPr>
                <w:rFonts w:ascii="Arial"/>
                <w:sz w:val="21"/>
              </w:rPr>
            </w:pPr>
          </w:p>
          <w:p w14:paraId="2462E679">
            <w:pPr>
              <w:spacing w:line="287" w:lineRule="auto"/>
              <w:rPr>
                <w:rFonts w:ascii="Arial"/>
                <w:sz w:val="21"/>
              </w:rPr>
            </w:pPr>
          </w:p>
          <w:p w14:paraId="38DF2E94">
            <w:pPr>
              <w:spacing w:line="287" w:lineRule="auto"/>
              <w:rPr>
                <w:rFonts w:ascii="Arial"/>
                <w:sz w:val="21"/>
              </w:rPr>
            </w:pPr>
          </w:p>
          <w:p w14:paraId="19049FD1">
            <w:pPr>
              <w:spacing w:before="57" w:line="64" w:lineRule="exact"/>
              <w:ind w:left="7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221" w:type="dxa"/>
            <w:vAlign w:val="top"/>
          </w:tcPr>
          <w:p w14:paraId="20A0E370">
            <w:pPr>
              <w:spacing w:line="287" w:lineRule="auto"/>
              <w:rPr>
                <w:rFonts w:ascii="Arial"/>
                <w:sz w:val="21"/>
              </w:rPr>
            </w:pPr>
          </w:p>
          <w:p w14:paraId="3DA42FB0">
            <w:pPr>
              <w:spacing w:line="287" w:lineRule="auto"/>
              <w:rPr>
                <w:rFonts w:ascii="Arial"/>
                <w:sz w:val="21"/>
              </w:rPr>
            </w:pPr>
          </w:p>
          <w:p w14:paraId="67177235">
            <w:pPr>
              <w:spacing w:line="287" w:lineRule="auto"/>
              <w:rPr>
                <w:rFonts w:ascii="Arial"/>
                <w:sz w:val="21"/>
              </w:rPr>
            </w:pPr>
          </w:p>
          <w:p w14:paraId="50E34375">
            <w:pPr>
              <w:spacing w:before="57" w:line="64" w:lineRule="exact"/>
              <w:ind w:left="7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</w:tr>
      <w:tr w14:paraId="4B018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9143" w:type="dxa"/>
            <w:gridSpan w:val="8"/>
            <w:vAlign w:val="top"/>
          </w:tcPr>
          <w:p w14:paraId="4896D66A">
            <w:pPr>
              <w:spacing w:line="268" w:lineRule="auto"/>
              <w:rPr>
                <w:rFonts w:ascii="Arial"/>
                <w:sz w:val="21"/>
              </w:rPr>
            </w:pPr>
          </w:p>
          <w:p w14:paraId="75049230">
            <w:pPr>
              <w:pStyle w:val="5"/>
              <w:spacing w:before="103" w:line="179" w:lineRule="auto"/>
              <w:ind w:left="289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三</w:t>
            </w:r>
            <w:r>
              <w:rPr>
                <w:b/>
                <w:bCs/>
                <w:spacing w:val="-2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“</w:t>
            </w:r>
            <w:r>
              <w:rPr>
                <w:b/>
                <w:bCs/>
                <w:spacing w:val="-3"/>
                <w:sz w:val="24"/>
                <w:szCs w:val="24"/>
              </w:rPr>
              <w:t>优苗计划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”</w:t>
            </w:r>
            <w:r>
              <w:rPr>
                <w:b/>
                <w:bCs/>
                <w:spacing w:val="-3"/>
                <w:sz w:val="24"/>
                <w:szCs w:val="24"/>
              </w:rPr>
              <w:t>专项服务行动申报书</w:t>
            </w:r>
          </w:p>
        </w:tc>
      </w:tr>
      <w:tr w14:paraId="5D21D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143" w:type="dxa"/>
            <w:gridSpan w:val="8"/>
            <w:vAlign w:val="top"/>
          </w:tcPr>
          <w:p w14:paraId="125C19FF">
            <w:pPr>
              <w:pStyle w:val="5"/>
              <w:spacing w:before="213" w:line="213" w:lineRule="auto"/>
              <w:ind w:left="1857"/>
            </w:pPr>
            <w:r>
              <w:rPr>
                <w:spacing w:val="7"/>
              </w:rPr>
              <w:t>另附材料，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 xml:space="preserve">详见附件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 “</w:t>
            </w:r>
            <w:r>
              <w:rPr>
                <w:spacing w:val="7"/>
              </w:rPr>
              <w:t>优苗计划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7"/>
              </w:rPr>
              <w:t>专项服务行动申报书（模板）</w:t>
            </w:r>
          </w:p>
        </w:tc>
      </w:tr>
      <w:tr w14:paraId="4D20C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43" w:type="dxa"/>
            <w:gridSpan w:val="8"/>
            <w:vAlign w:val="top"/>
          </w:tcPr>
          <w:p w14:paraId="4148AAAD">
            <w:pPr>
              <w:pStyle w:val="5"/>
              <w:spacing w:before="335" w:line="181" w:lineRule="auto"/>
              <w:ind w:left="4116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四、</w:t>
            </w:r>
            <w:r>
              <w:rPr>
                <w:b/>
                <w:bCs/>
                <w:spacing w:val="-2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申请承诺</w:t>
            </w:r>
          </w:p>
        </w:tc>
      </w:tr>
      <w:tr w14:paraId="494FE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143" w:type="dxa"/>
            <w:gridSpan w:val="8"/>
            <w:vAlign w:val="top"/>
          </w:tcPr>
          <w:p w14:paraId="7FA75CEC">
            <w:pPr>
              <w:pStyle w:val="5"/>
              <w:spacing w:before="185" w:line="189" w:lineRule="auto"/>
              <w:ind w:left="153" w:right="142"/>
            </w:pPr>
            <w:r>
              <w:rPr>
                <w:spacing w:val="2"/>
              </w:rPr>
              <w:t>本人代表申请单位承诺：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所提交的申请材料真实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、准确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、完</w:t>
            </w:r>
            <w:r>
              <w:rPr>
                <w:spacing w:val="1"/>
              </w:rPr>
              <w:t>整，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若存在虚假信息， 自愿承担相应责</w:t>
            </w:r>
            <w:r>
              <w:t>任。</w:t>
            </w:r>
          </w:p>
        </w:tc>
      </w:tr>
      <w:tr w14:paraId="2E34B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3584" w:type="dxa"/>
            <w:gridSpan w:val="5"/>
            <w:vAlign w:val="top"/>
          </w:tcPr>
          <w:p w14:paraId="5E8E2B1C">
            <w:pPr>
              <w:spacing w:before="182" w:line="230" w:lineRule="auto"/>
              <w:ind w:left="1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承诺人（签字</w:t>
            </w:r>
            <w:r>
              <w:rPr>
                <w:rFonts w:ascii="黑体" w:hAnsi="黑体" w:eastAsia="黑体" w:cs="黑体"/>
                <w:spacing w:val="-30"/>
                <w:sz w:val="20"/>
                <w:szCs w:val="20"/>
              </w:rPr>
              <w:t>）：</w:t>
            </w:r>
          </w:p>
          <w:p w14:paraId="758CB562">
            <w:pPr>
              <w:spacing w:line="306" w:lineRule="auto"/>
              <w:rPr>
                <w:rFonts w:ascii="Arial"/>
                <w:sz w:val="21"/>
              </w:rPr>
            </w:pPr>
          </w:p>
          <w:p w14:paraId="78F7182C">
            <w:pPr>
              <w:spacing w:line="306" w:lineRule="auto"/>
              <w:rPr>
                <w:rFonts w:ascii="Arial"/>
                <w:sz w:val="21"/>
              </w:rPr>
            </w:pPr>
          </w:p>
          <w:p w14:paraId="696F6C37">
            <w:pPr>
              <w:spacing w:line="306" w:lineRule="auto"/>
              <w:rPr>
                <w:rFonts w:ascii="Arial"/>
                <w:sz w:val="21"/>
              </w:rPr>
            </w:pPr>
          </w:p>
          <w:p w14:paraId="75D91EE1">
            <w:pPr>
              <w:spacing w:before="65" w:line="231" w:lineRule="auto"/>
              <w:ind w:left="1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申请日期：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ascii="黑体" w:hAnsi="黑体" w:eastAsia="黑体" w:cs="黑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年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黑体" w:hAnsi="黑体" w:eastAsia="黑体" w:cs="黑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月</w:t>
            </w:r>
            <w:r>
              <w:rPr>
                <w:rFonts w:ascii="黑体" w:hAnsi="黑体" w:eastAsia="黑体" w:cs="黑体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ascii="黑体" w:hAnsi="黑体" w:eastAsia="黑体" w:cs="黑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日</w:t>
            </w:r>
          </w:p>
        </w:tc>
        <w:tc>
          <w:tcPr>
            <w:tcW w:w="5559" w:type="dxa"/>
            <w:gridSpan w:val="3"/>
            <w:vAlign w:val="top"/>
          </w:tcPr>
          <w:p w14:paraId="56815307">
            <w:pPr>
              <w:spacing w:before="182" w:line="230" w:lineRule="auto"/>
              <w:ind w:left="5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申请单位盖章：</w:t>
            </w:r>
          </w:p>
        </w:tc>
      </w:tr>
    </w:tbl>
    <w:p w14:paraId="532AE56A">
      <w:pPr>
        <w:rPr>
          <w:rFonts w:ascii="Arial"/>
          <w:sz w:val="21"/>
        </w:rPr>
      </w:pPr>
    </w:p>
    <w:p w14:paraId="45012E9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322" w:bottom="1477" w:left="1435" w:header="0" w:footer="1019" w:gutter="0"/>
          <w:cols w:space="720" w:num="1"/>
        </w:sectPr>
      </w:pPr>
    </w:p>
    <w:p w14:paraId="61496F2A">
      <w:pPr>
        <w:spacing w:before="129" w:line="222" w:lineRule="auto"/>
        <w:ind w:left="1068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27"/>
          <w:sz w:val="43"/>
          <w:szCs w:val="43"/>
        </w:rPr>
        <w:t>优苗计划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27"/>
          <w:sz w:val="43"/>
          <w:szCs w:val="43"/>
        </w:rPr>
        <w:t>专项服务行动企业名单</w:t>
      </w:r>
    </w:p>
    <w:p w14:paraId="33F56010">
      <w:pPr>
        <w:spacing w:line="308" w:lineRule="auto"/>
        <w:rPr>
          <w:rFonts w:ascii="Arial"/>
          <w:sz w:val="21"/>
        </w:rPr>
      </w:pPr>
    </w:p>
    <w:p w14:paraId="71D0E80E">
      <w:pPr>
        <w:spacing w:line="308" w:lineRule="auto"/>
        <w:rPr>
          <w:rFonts w:ascii="Arial"/>
          <w:sz w:val="21"/>
        </w:rPr>
      </w:pPr>
    </w:p>
    <w:p w14:paraId="3D3DA00A">
      <w:pPr>
        <w:spacing w:before="71" w:line="223" w:lineRule="auto"/>
        <w:ind w:left="697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7"/>
          <w:sz w:val="22"/>
          <w:szCs w:val="22"/>
        </w:rPr>
        <w:t>填写要求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27"/>
          <w:sz w:val="22"/>
          <w:szCs w:val="22"/>
        </w:rPr>
        <w:t>：</w:t>
      </w:r>
    </w:p>
    <w:p w14:paraId="50609F9D">
      <w:pPr>
        <w:pStyle w:val="2"/>
        <w:spacing w:before="140" w:line="218" w:lineRule="auto"/>
        <w:ind w:left="714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所</w:t>
      </w:r>
      <w:r>
        <w:rPr>
          <w:spacing w:val="-4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有</w:t>
      </w:r>
      <w:r>
        <w:rPr>
          <w:spacing w:val="-5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栏 目</w:t>
      </w:r>
      <w:r>
        <w:rPr>
          <w:spacing w:val="-4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需</w:t>
      </w:r>
      <w:r>
        <w:rPr>
          <w:spacing w:val="-4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如</w:t>
      </w:r>
      <w:r>
        <w:rPr>
          <w:spacing w:val="-4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实</w:t>
      </w:r>
      <w:r>
        <w:rPr>
          <w:spacing w:val="-5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填</w:t>
      </w:r>
      <w:r>
        <w:rPr>
          <w:spacing w:val="-4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写</w:t>
      </w:r>
      <w:r>
        <w:rPr>
          <w:spacing w:val="-6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，</w:t>
      </w:r>
      <w:r>
        <w:rPr>
          <w:spacing w:val="-4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不</w:t>
      </w:r>
      <w:r>
        <w:rPr>
          <w:spacing w:val="-5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得</w:t>
      </w:r>
      <w:r>
        <w:rPr>
          <w:spacing w:val="-3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空</w:t>
      </w:r>
      <w:r>
        <w:rPr>
          <w:spacing w:val="-5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项；</w:t>
      </w:r>
    </w:p>
    <w:p w14:paraId="2D7BAC36">
      <w:pPr>
        <w:pStyle w:val="2"/>
        <w:spacing w:before="143"/>
        <w:ind w:left="190" w:right="251" w:firstLine="503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1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报</w:t>
      </w:r>
      <w:r>
        <w:rPr>
          <w:spacing w:val="-4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送</w:t>
      </w:r>
      <w:r>
        <w:rPr>
          <w:spacing w:val="-5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企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业</w:t>
      </w:r>
      <w:r>
        <w:rPr>
          <w:spacing w:val="-4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必</w:t>
      </w:r>
      <w:r>
        <w:rPr>
          <w:spacing w:val="-5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须为</w:t>
      </w:r>
      <w:r>
        <w:rPr>
          <w:spacing w:val="-5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行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动 申</w:t>
      </w:r>
      <w:r>
        <w:rPr>
          <w:spacing w:val="-5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请</w:t>
      </w:r>
      <w:r>
        <w:rPr>
          <w:spacing w:val="-50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单</w:t>
      </w:r>
      <w:r>
        <w:rPr>
          <w:spacing w:val="-5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位</w:t>
      </w:r>
      <w:r>
        <w:rPr>
          <w:spacing w:val="-5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管辖</w:t>
      </w:r>
      <w:r>
        <w:rPr>
          <w:spacing w:val="-3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范</w:t>
      </w:r>
      <w:r>
        <w:rPr>
          <w:spacing w:val="-3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围</w:t>
      </w:r>
      <w:r>
        <w:rPr>
          <w:spacing w:val="-2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内</w:t>
      </w:r>
      <w:r>
        <w:rPr>
          <w:spacing w:val="-5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企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业</w:t>
      </w:r>
      <w:r>
        <w:rPr>
          <w:spacing w:val="-6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，</w:t>
      </w:r>
      <w:r>
        <w:rPr>
          <w:spacing w:val="-4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企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业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所</w:t>
      </w:r>
      <w:r>
        <w:rPr>
          <w:spacing w:val="-5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属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地</w:t>
      </w:r>
      <w:r>
        <w:rPr>
          <w:spacing w:val="-4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市和</w:t>
      </w:r>
      <w:r>
        <w:rPr>
          <w:spacing w:val="-5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所</w:t>
      </w:r>
      <w:r>
        <w:rPr>
          <w:spacing w:val="-5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属</w:t>
      </w:r>
      <w:r>
        <w:rPr>
          <w:spacing w:val="-11"/>
          <w:sz w:val="22"/>
          <w:szCs w:val="22"/>
        </w:rPr>
        <w:t>区</w:t>
      </w:r>
      <w:r>
        <w:rPr>
          <w:spacing w:val="-3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县</w:t>
      </w:r>
      <w:r>
        <w:rPr>
          <w:spacing w:val="-6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信</w:t>
      </w:r>
      <w:r>
        <w:rPr>
          <w:spacing w:val="-3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息</w:t>
      </w:r>
      <w:r>
        <w:rPr>
          <w:spacing w:val="-4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须</w:t>
      </w:r>
      <w:r>
        <w:rPr>
          <w:spacing w:val="-4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与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行</w:t>
      </w:r>
      <w:r>
        <w:rPr>
          <w:spacing w:val="-4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动</w:t>
      </w:r>
      <w:r>
        <w:rPr>
          <w:spacing w:val="-2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申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请</w:t>
      </w:r>
      <w:r>
        <w:rPr>
          <w:spacing w:val="-4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单</w:t>
      </w:r>
      <w:r>
        <w:rPr>
          <w:spacing w:val="-60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位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所</w:t>
      </w:r>
      <w:r>
        <w:rPr>
          <w:spacing w:val="-5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属</w:t>
      </w:r>
      <w:r>
        <w:rPr>
          <w:spacing w:val="-5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地</w:t>
      </w:r>
      <w:r>
        <w:rPr>
          <w:spacing w:val="-4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市和</w:t>
      </w:r>
      <w:r>
        <w:rPr>
          <w:spacing w:val="-5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所</w:t>
      </w:r>
      <w:r>
        <w:rPr>
          <w:spacing w:val="-5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属</w:t>
      </w:r>
      <w:r>
        <w:rPr>
          <w:spacing w:val="-2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区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县</w:t>
      </w:r>
      <w:r>
        <w:rPr>
          <w:spacing w:val="-60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信</w:t>
      </w:r>
      <w:r>
        <w:rPr>
          <w:spacing w:val="-3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息</w:t>
      </w:r>
      <w:r>
        <w:rPr>
          <w:spacing w:val="-4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一</w:t>
      </w:r>
      <w:r>
        <w:rPr>
          <w:spacing w:val="-4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致。</w:t>
      </w:r>
    </w:p>
    <w:p w14:paraId="341E3484">
      <w:pPr>
        <w:pStyle w:val="2"/>
        <w:spacing w:before="154" w:line="235" w:lineRule="auto"/>
        <w:ind w:left="159" w:right="193" w:firstLine="538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3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所</w:t>
      </w:r>
      <w:r>
        <w:rPr>
          <w:spacing w:val="-5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属行</w:t>
      </w:r>
      <w:r>
        <w:rPr>
          <w:spacing w:val="-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业</w:t>
      </w:r>
      <w:r>
        <w:rPr>
          <w:spacing w:val="-6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包括</w:t>
      </w:r>
      <w:r>
        <w:rPr>
          <w:spacing w:val="-5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但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不</w:t>
      </w:r>
      <w:r>
        <w:rPr>
          <w:spacing w:val="-5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仅</w:t>
      </w:r>
      <w:r>
        <w:rPr>
          <w:spacing w:val="-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限</w:t>
      </w:r>
      <w:r>
        <w:rPr>
          <w:spacing w:val="-4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于</w:t>
      </w:r>
      <w:r>
        <w:rPr>
          <w:spacing w:val="-4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：</w:t>
      </w:r>
      <w:r>
        <w:rPr>
          <w:spacing w:val="-4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①</w:t>
      </w:r>
      <w:r>
        <w:rPr>
          <w:spacing w:val="-4"/>
          <w:sz w:val="22"/>
          <w:szCs w:val="22"/>
        </w:rPr>
        <w:t>优化</w:t>
      </w:r>
      <w:r>
        <w:rPr>
          <w:spacing w:val="-5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提</w:t>
      </w:r>
      <w:r>
        <w:rPr>
          <w:spacing w:val="-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升</w:t>
      </w:r>
      <w:r>
        <w:rPr>
          <w:spacing w:val="-5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传统</w:t>
      </w:r>
      <w:r>
        <w:rPr>
          <w:spacing w:val="-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产业</w:t>
      </w:r>
      <w:r>
        <w:rPr>
          <w:spacing w:val="-4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：</w:t>
      </w:r>
      <w:r>
        <w:rPr>
          <w:spacing w:val="-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矿</w:t>
      </w:r>
      <w:r>
        <w:rPr>
          <w:spacing w:val="-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业</w:t>
      </w:r>
      <w:r>
        <w:rPr>
          <w:spacing w:val="-3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、</w:t>
      </w:r>
      <w:r>
        <w:rPr>
          <w:spacing w:val="-3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冶</w:t>
      </w:r>
      <w:r>
        <w:rPr>
          <w:spacing w:val="-5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金</w:t>
      </w:r>
      <w:r>
        <w:rPr>
          <w:spacing w:val="-3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、</w:t>
      </w:r>
      <w:r>
        <w:rPr>
          <w:spacing w:val="-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化</w:t>
      </w:r>
      <w:r>
        <w:rPr>
          <w:spacing w:val="-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工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29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轻</w:t>
      </w:r>
      <w:r>
        <w:rPr>
          <w:spacing w:val="-5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工</w:t>
      </w:r>
      <w:r>
        <w:rPr>
          <w:spacing w:val="-3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4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纺</w:t>
      </w:r>
      <w:r>
        <w:rPr>
          <w:spacing w:val="-4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织</w:t>
      </w:r>
      <w:r>
        <w:rPr>
          <w:spacing w:val="-3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5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机</w:t>
      </w:r>
      <w:r>
        <w:rPr>
          <w:spacing w:val="-6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械</w:t>
      </w:r>
      <w:r>
        <w:rPr>
          <w:spacing w:val="-3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4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船</w:t>
      </w:r>
      <w:r>
        <w:rPr>
          <w:spacing w:val="-5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舶</w:t>
      </w:r>
      <w:r>
        <w:rPr>
          <w:spacing w:val="-3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5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建</w:t>
      </w:r>
      <w:r>
        <w:rPr>
          <w:spacing w:val="-4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筑</w:t>
      </w:r>
      <w:r>
        <w:rPr>
          <w:spacing w:val="-4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等</w:t>
      </w:r>
      <w:r>
        <w:rPr>
          <w:spacing w:val="-4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；</w:t>
      </w:r>
      <w:r>
        <w:rPr>
          <w:spacing w:val="-4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②</w:t>
      </w:r>
      <w:r>
        <w:rPr>
          <w:spacing w:val="-12"/>
          <w:sz w:val="22"/>
          <w:szCs w:val="22"/>
        </w:rPr>
        <w:t>培</w:t>
      </w:r>
      <w:r>
        <w:rPr>
          <w:spacing w:val="-5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育壮</w:t>
      </w:r>
      <w:r>
        <w:rPr>
          <w:spacing w:val="-4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大</w:t>
      </w:r>
      <w:r>
        <w:rPr>
          <w:spacing w:val="-5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新</w:t>
      </w:r>
      <w:r>
        <w:rPr>
          <w:spacing w:val="-4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兴</w:t>
      </w:r>
      <w:r>
        <w:rPr>
          <w:spacing w:val="-5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产业</w:t>
      </w:r>
      <w:r>
        <w:rPr>
          <w:spacing w:val="-4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：</w:t>
      </w:r>
      <w:r>
        <w:rPr>
          <w:spacing w:val="-39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新</w:t>
      </w:r>
      <w:r>
        <w:rPr>
          <w:spacing w:val="-3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能</w:t>
      </w:r>
      <w:r>
        <w:rPr>
          <w:spacing w:val="-49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源</w:t>
      </w:r>
      <w:r>
        <w:rPr>
          <w:spacing w:val="-3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、</w:t>
      </w:r>
      <w:r>
        <w:rPr>
          <w:spacing w:val="-4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新</w:t>
      </w:r>
      <w:r>
        <w:rPr>
          <w:spacing w:val="-5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材</w:t>
      </w:r>
      <w:r>
        <w:rPr>
          <w:spacing w:val="-16"/>
          <w:sz w:val="22"/>
          <w:szCs w:val="22"/>
        </w:rPr>
        <w:t>料</w:t>
      </w:r>
      <w:r>
        <w:rPr>
          <w:spacing w:val="-3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、</w:t>
      </w:r>
      <w:r>
        <w:rPr>
          <w:spacing w:val="-43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集</w:t>
      </w:r>
      <w:r>
        <w:rPr>
          <w:spacing w:val="-4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成</w:t>
      </w:r>
      <w:r>
        <w:rPr>
          <w:spacing w:val="-31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电</w:t>
      </w:r>
      <w:r>
        <w:rPr>
          <w:spacing w:val="-4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路</w:t>
      </w:r>
      <w:r>
        <w:rPr>
          <w:spacing w:val="-3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、</w:t>
      </w:r>
      <w:r>
        <w:rPr>
          <w:spacing w:val="-52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航</w:t>
      </w:r>
      <w:r>
        <w:rPr>
          <w:spacing w:val="-3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空</w:t>
      </w:r>
      <w:r>
        <w:rPr>
          <w:spacing w:val="-5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航天</w:t>
      </w:r>
      <w:r>
        <w:rPr>
          <w:spacing w:val="-3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、</w:t>
      </w:r>
      <w:r>
        <w:rPr>
          <w:spacing w:val="-3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生</w:t>
      </w:r>
      <w:r>
        <w:rPr>
          <w:spacing w:val="-4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物</w:t>
      </w:r>
      <w:r>
        <w:rPr>
          <w:spacing w:val="-30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医</w:t>
      </w:r>
      <w:r>
        <w:rPr>
          <w:spacing w:val="-42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药</w:t>
      </w:r>
      <w:r>
        <w:rPr>
          <w:spacing w:val="-3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、</w:t>
      </w:r>
      <w:r>
        <w:rPr>
          <w:spacing w:val="-50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低</w:t>
      </w:r>
      <w:r>
        <w:rPr>
          <w:spacing w:val="-3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空</w:t>
      </w:r>
      <w:r>
        <w:rPr>
          <w:spacing w:val="-51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经</w:t>
      </w:r>
      <w:r>
        <w:rPr>
          <w:spacing w:val="-44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济</w:t>
      </w:r>
      <w:r>
        <w:rPr>
          <w:spacing w:val="-3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、</w:t>
      </w:r>
      <w:r>
        <w:rPr>
          <w:spacing w:val="-4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新</w:t>
      </w:r>
      <w:r>
        <w:rPr>
          <w:spacing w:val="-44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型</w:t>
      </w:r>
      <w:r>
        <w:rPr>
          <w:spacing w:val="-60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储</w:t>
      </w:r>
      <w:r>
        <w:rPr>
          <w:spacing w:val="-3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能</w:t>
      </w:r>
      <w:r>
        <w:rPr>
          <w:spacing w:val="-3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、</w:t>
      </w:r>
      <w:r>
        <w:rPr>
          <w:spacing w:val="-50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智</w:t>
      </w:r>
      <w:r>
        <w:rPr>
          <w:spacing w:val="-3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能</w:t>
      </w:r>
      <w:r>
        <w:rPr>
          <w:spacing w:val="-5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机</w:t>
      </w:r>
      <w:r>
        <w:rPr>
          <w:spacing w:val="-60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器</w:t>
      </w:r>
      <w:r>
        <w:rPr>
          <w:spacing w:val="-51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人</w:t>
      </w:r>
      <w:r>
        <w:rPr>
          <w:spacing w:val="-44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等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;  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>③</w:t>
      </w:r>
      <w:r>
        <w:rPr>
          <w:spacing w:val="-10"/>
          <w:sz w:val="22"/>
          <w:szCs w:val="22"/>
        </w:rPr>
        <w:t>前</w:t>
      </w:r>
      <w:r>
        <w:rPr>
          <w:spacing w:val="-3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瞻</w:t>
      </w:r>
      <w:r>
        <w:rPr>
          <w:spacing w:val="-5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布</w:t>
      </w:r>
      <w:r>
        <w:rPr>
          <w:spacing w:val="-5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局未</w:t>
      </w:r>
      <w:r>
        <w:rPr>
          <w:spacing w:val="-5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来</w:t>
      </w:r>
      <w:r>
        <w:rPr>
          <w:spacing w:val="-5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产业</w:t>
      </w:r>
      <w:r>
        <w:rPr>
          <w:spacing w:val="-4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：</w:t>
      </w:r>
      <w:r>
        <w:rPr>
          <w:spacing w:val="-3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量</w:t>
      </w:r>
      <w:r>
        <w:rPr>
          <w:spacing w:val="-4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子</w:t>
      </w:r>
      <w:r>
        <w:rPr>
          <w:spacing w:val="-5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科</w:t>
      </w:r>
      <w:r>
        <w:rPr>
          <w:spacing w:val="-5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技</w:t>
      </w:r>
      <w:r>
        <w:rPr>
          <w:spacing w:val="-3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、</w:t>
      </w:r>
      <w:r>
        <w:rPr>
          <w:spacing w:val="-3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生</w:t>
      </w:r>
      <w:r>
        <w:rPr>
          <w:spacing w:val="-4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物</w:t>
      </w:r>
      <w:r>
        <w:rPr>
          <w:spacing w:val="-4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制</w:t>
      </w:r>
      <w:r>
        <w:rPr>
          <w:spacing w:val="-5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造</w:t>
      </w:r>
      <w:r>
        <w:rPr>
          <w:spacing w:val="-3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、</w:t>
      </w:r>
      <w:r>
        <w:rPr>
          <w:spacing w:val="-3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绿</w:t>
      </w:r>
      <w:r>
        <w:rPr>
          <w:spacing w:val="-5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色</w:t>
      </w:r>
      <w:r>
        <w:rPr>
          <w:spacing w:val="-4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氢</w:t>
      </w:r>
      <w:r>
        <w:rPr>
          <w:spacing w:val="-3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能</w:t>
      </w:r>
      <w:r>
        <w:rPr>
          <w:spacing w:val="-5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和</w:t>
      </w:r>
      <w:r>
        <w:rPr>
          <w:spacing w:val="-5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核聚</w:t>
      </w:r>
      <w:r>
        <w:rPr>
          <w:spacing w:val="-4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变</w:t>
      </w:r>
      <w:r>
        <w:rPr>
          <w:spacing w:val="-3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能</w:t>
      </w:r>
      <w:r>
        <w:rPr>
          <w:spacing w:val="-3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、</w:t>
      </w:r>
      <w:r>
        <w:rPr>
          <w:spacing w:val="-4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脑</w:t>
      </w:r>
      <w:r>
        <w:rPr>
          <w:spacing w:val="-5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机</w:t>
      </w:r>
      <w:r>
        <w:rPr>
          <w:spacing w:val="-9"/>
          <w:sz w:val="22"/>
          <w:szCs w:val="22"/>
        </w:rPr>
        <w:t>接 口</w:t>
      </w:r>
      <w:r>
        <w:rPr>
          <w:spacing w:val="-2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、</w:t>
      </w:r>
      <w:r>
        <w:rPr>
          <w:spacing w:val="-4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具</w:t>
      </w:r>
      <w:r>
        <w:rPr>
          <w:spacing w:val="-4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身智</w:t>
      </w:r>
      <w:r>
        <w:rPr>
          <w:spacing w:val="-3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能</w:t>
      </w:r>
      <w:r>
        <w:rPr>
          <w:spacing w:val="-3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、</w:t>
      </w:r>
      <w:r>
        <w:rPr>
          <w:spacing w:val="-3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第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六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代移</w:t>
      </w:r>
      <w:r>
        <w:rPr>
          <w:spacing w:val="-4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动</w:t>
      </w:r>
      <w:r>
        <w:rPr>
          <w:spacing w:val="-4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通</w:t>
      </w:r>
      <w:r>
        <w:rPr>
          <w:spacing w:val="-6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信</w:t>
      </w:r>
      <w:r>
        <w:rPr>
          <w:spacing w:val="-4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等。</w:t>
      </w:r>
    </w:p>
    <w:p w14:paraId="0FF958AD">
      <w:pPr>
        <w:spacing w:line="36" w:lineRule="exact"/>
      </w:pPr>
    </w:p>
    <w:tbl>
      <w:tblPr>
        <w:tblStyle w:val="6"/>
        <w:tblW w:w="9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441"/>
        <w:gridCol w:w="2126"/>
        <w:gridCol w:w="1148"/>
        <w:gridCol w:w="1172"/>
        <w:gridCol w:w="1222"/>
        <w:gridCol w:w="1185"/>
      </w:tblGrid>
      <w:tr w14:paraId="504BB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4" w:type="dxa"/>
            <w:vAlign w:val="top"/>
          </w:tcPr>
          <w:p w14:paraId="3BAEAADB">
            <w:pPr>
              <w:spacing w:before="165" w:line="231" w:lineRule="auto"/>
              <w:ind w:left="2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441" w:type="dxa"/>
            <w:vAlign w:val="top"/>
          </w:tcPr>
          <w:p w14:paraId="75D2BFCF">
            <w:pPr>
              <w:spacing w:before="165" w:line="230" w:lineRule="auto"/>
              <w:ind w:left="3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企业名称</w:t>
            </w:r>
          </w:p>
        </w:tc>
        <w:tc>
          <w:tcPr>
            <w:tcW w:w="2126" w:type="dxa"/>
            <w:vAlign w:val="top"/>
          </w:tcPr>
          <w:p w14:paraId="1ABC3751">
            <w:pPr>
              <w:spacing w:before="165" w:line="229" w:lineRule="auto"/>
              <w:ind w:left="2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统一社会信用代码</w:t>
            </w:r>
          </w:p>
        </w:tc>
        <w:tc>
          <w:tcPr>
            <w:tcW w:w="1148" w:type="dxa"/>
            <w:vAlign w:val="top"/>
          </w:tcPr>
          <w:p w14:paraId="6F5E04E4">
            <w:pPr>
              <w:spacing w:before="165" w:line="231" w:lineRule="auto"/>
              <w:ind w:left="1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是否重点</w:t>
            </w:r>
          </w:p>
        </w:tc>
        <w:tc>
          <w:tcPr>
            <w:tcW w:w="1172" w:type="dxa"/>
            <w:vAlign w:val="top"/>
          </w:tcPr>
          <w:p w14:paraId="5FC2BDB7">
            <w:pPr>
              <w:spacing w:before="165" w:line="231" w:lineRule="auto"/>
              <w:ind w:left="1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所属地市</w:t>
            </w:r>
          </w:p>
        </w:tc>
        <w:tc>
          <w:tcPr>
            <w:tcW w:w="1222" w:type="dxa"/>
            <w:vAlign w:val="top"/>
          </w:tcPr>
          <w:p w14:paraId="7FC35693">
            <w:pPr>
              <w:spacing w:before="165" w:line="231" w:lineRule="auto"/>
              <w:ind w:left="2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所属区县</w:t>
            </w:r>
          </w:p>
        </w:tc>
        <w:tc>
          <w:tcPr>
            <w:tcW w:w="1185" w:type="dxa"/>
            <w:vAlign w:val="top"/>
          </w:tcPr>
          <w:p w14:paraId="6FE95265">
            <w:pPr>
              <w:spacing w:before="165" w:line="230" w:lineRule="auto"/>
              <w:ind w:left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所属行业</w:t>
            </w:r>
          </w:p>
        </w:tc>
      </w:tr>
      <w:tr w14:paraId="069F1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44" w:type="dxa"/>
            <w:vAlign w:val="top"/>
          </w:tcPr>
          <w:p w14:paraId="5327A23F">
            <w:pPr>
              <w:spacing w:before="182" w:line="195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01</w:t>
            </w:r>
          </w:p>
        </w:tc>
        <w:tc>
          <w:tcPr>
            <w:tcW w:w="1441" w:type="dxa"/>
            <w:vAlign w:val="top"/>
          </w:tcPr>
          <w:p w14:paraId="3A7F126C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64E5F22F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1FAE35F0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4EC5FB39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72CC2E89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06DB7348">
            <w:pPr>
              <w:rPr>
                <w:rFonts w:ascii="Arial"/>
                <w:sz w:val="21"/>
              </w:rPr>
            </w:pPr>
          </w:p>
        </w:tc>
      </w:tr>
      <w:tr w14:paraId="4E3CB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4" w:type="dxa"/>
            <w:vAlign w:val="top"/>
          </w:tcPr>
          <w:p w14:paraId="2B32755F">
            <w:pPr>
              <w:spacing w:before="185" w:line="195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02</w:t>
            </w:r>
          </w:p>
        </w:tc>
        <w:tc>
          <w:tcPr>
            <w:tcW w:w="1441" w:type="dxa"/>
            <w:vAlign w:val="top"/>
          </w:tcPr>
          <w:p w14:paraId="07C2D59D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 w14:paraId="665AD4A2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69BFD611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4EC04C7E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D0DB772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F8CC64D">
            <w:pPr>
              <w:rPr>
                <w:rFonts w:ascii="Arial"/>
                <w:sz w:val="21"/>
              </w:rPr>
            </w:pPr>
          </w:p>
        </w:tc>
      </w:tr>
      <w:tr w14:paraId="5A349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4" w:type="dxa"/>
            <w:vAlign w:val="top"/>
          </w:tcPr>
          <w:p w14:paraId="0C5D1F70">
            <w:pPr>
              <w:spacing w:line="249" w:lineRule="auto"/>
              <w:rPr>
                <w:rFonts w:ascii="Arial"/>
                <w:sz w:val="21"/>
              </w:rPr>
            </w:pPr>
          </w:p>
          <w:p w14:paraId="03218E52">
            <w:pPr>
              <w:spacing w:before="57" w:line="64" w:lineRule="exact"/>
              <w:ind w:left="3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441" w:type="dxa"/>
            <w:vAlign w:val="top"/>
          </w:tcPr>
          <w:p w14:paraId="4C88612A">
            <w:pPr>
              <w:spacing w:line="249" w:lineRule="auto"/>
              <w:rPr>
                <w:rFonts w:ascii="Arial"/>
                <w:sz w:val="21"/>
              </w:rPr>
            </w:pPr>
          </w:p>
          <w:p w14:paraId="5351C155">
            <w:pPr>
              <w:spacing w:before="57" w:line="64" w:lineRule="exact"/>
              <w:ind w:left="6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126" w:type="dxa"/>
            <w:vAlign w:val="top"/>
          </w:tcPr>
          <w:p w14:paraId="6314EBB3">
            <w:pPr>
              <w:spacing w:line="249" w:lineRule="auto"/>
              <w:rPr>
                <w:rFonts w:ascii="Arial"/>
                <w:sz w:val="21"/>
              </w:rPr>
            </w:pPr>
          </w:p>
          <w:p w14:paraId="01A2DC52">
            <w:pPr>
              <w:spacing w:before="57" w:line="64" w:lineRule="exact"/>
              <w:ind w:left="9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148" w:type="dxa"/>
            <w:vAlign w:val="top"/>
          </w:tcPr>
          <w:p w14:paraId="3002AE46">
            <w:pPr>
              <w:spacing w:line="249" w:lineRule="auto"/>
              <w:rPr>
                <w:rFonts w:ascii="Arial"/>
                <w:sz w:val="21"/>
              </w:rPr>
            </w:pPr>
          </w:p>
          <w:p w14:paraId="2DE32ED0">
            <w:pPr>
              <w:spacing w:before="57" w:line="64" w:lineRule="exact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172" w:type="dxa"/>
            <w:vAlign w:val="top"/>
          </w:tcPr>
          <w:p w14:paraId="0D699094">
            <w:pPr>
              <w:spacing w:line="249" w:lineRule="auto"/>
              <w:rPr>
                <w:rFonts w:ascii="Arial"/>
                <w:sz w:val="21"/>
              </w:rPr>
            </w:pPr>
          </w:p>
          <w:p w14:paraId="73A27AC1">
            <w:pPr>
              <w:spacing w:before="57" w:line="64" w:lineRule="exact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222" w:type="dxa"/>
            <w:vAlign w:val="top"/>
          </w:tcPr>
          <w:p w14:paraId="1756C00F">
            <w:pPr>
              <w:spacing w:line="249" w:lineRule="auto"/>
              <w:rPr>
                <w:rFonts w:ascii="Arial"/>
                <w:sz w:val="21"/>
              </w:rPr>
            </w:pPr>
          </w:p>
          <w:p w14:paraId="5CCFADED">
            <w:pPr>
              <w:spacing w:before="57" w:line="64" w:lineRule="exact"/>
              <w:ind w:left="5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185" w:type="dxa"/>
            <w:vAlign w:val="top"/>
          </w:tcPr>
          <w:p w14:paraId="291AE8E7">
            <w:pPr>
              <w:spacing w:line="249" w:lineRule="auto"/>
              <w:rPr>
                <w:rFonts w:ascii="Arial"/>
                <w:sz w:val="21"/>
              </w:rPr>
            </w:pPr>
          </w:p>
          <w:p w14:paraId="5FFAB033">
            <w:pPr>
              <w:spacing w:before="57" w:line="64" w:lineRule="exact"/>
              <w:ind w:left="5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</w:tr>
    </w:tbl>
    <w:p w14:paraId="2FFF8AA7">
      <w:pPr>
        <w:rPr>
          <w:rFonts w:ascii="Arial"/>
          <w:sz w:val="21"/>
        </w:rPr>
      </w:pPr>
    </w:p>
    <w:p w14:paraId="437B66A1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40"/>
          <w:pgMar w:top="2680" w:right="1327" w:bottom="1477" w:left="1435" w:header="2189" w:footer="1088" w:gutter="0"/>
          <w:cols w:space="720" w:num="1"/>
        </w:sectPr>
      </w:pPr>
    </w:p>
    <w:p w14:paraId="32A6C566">
      <w:pPr>
        <w:spacing w:line="262" w:lineRule="auto"/>
        <w:rPr>
          <w:rFonts w:ascii="Arial"/>
          <w:sz w:val="21"/>
        </w:rPr>
      </w:pPr>
    </w:p>
    <w:p w14:paraId="61822420">
      <w:pPr>
        <w:spacing w:line="263" w:lineRule="auto"/>
        <w:rPr>
          <w:rFonts w:ascii="Arial"/>
          <w:sz w:val="21"/>
        </w:rPr>
      </w:pPr>
    </w:p>
    <w:p w14:paraId="37F26A82">
      <w:pPr>
        <w:spacing w:before="140" w:line="602" w:lineRule="exact"/>
        <w:ind w:left="145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27"/>
          <w:position w:val="3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27"/>
          <w:position w:val="3"/>
          <w:sz w:val="43"/>
          <w:szCs w:val="43"/>
        </w:rPr>
        <w:t>优苗计划</w:t>
      </w:r>
      <w:r>
        <w:rPr>
          <w:rFonts w:ascii="Times New Roman" w:hAnsi="Times New Roman" w:eastAsia="Times New Roman" w:cs="Times New Roman"/>
          <w:spacing w:val="27"/>
          <w:position w:val="3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27"/>
          <w:position w:val="3"/>
          <w:sz w:val="43"/>
          <w:szCs w:val="43"/>
        </w:rPr>
        <w:t>专项服务行动服务机构推荐名单</w:t>
      </w:r>
    </w:p>
    <w:p w14:paraId="48CD146E">
      <w:pPr>
        <w:spacing w:before="80"/>
      </w:pPr>
    </w:p>
    <w:p w14:paraId="4F37DFF4">
      <w:pPr>
        <w:spacing w:before="79"/>
      </w:pPr>
    </w:p>
    <w:tbl>
      <w:tblPr>
        <w:tblStyle w:val="6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176"/>
        <w:gridCol w:w="2788"/>
        <w:gridCol w:w="1436"/>
        <w:gridCol w:w="1737"/>
      </w:tblGrid>
      <w:tr w14:paraId="0825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02" w:type="dxa"/>
            <w:vAlign w:val="top"/>
          </w:tcPr>
          <w:p w14:paraId="5BC1D32B">
            <w:pPr>
              <w:spacing w:before="164" w:line="231" w:lineRule="auto"/>
              <w:ind w:left="3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2176" w:type="dxa"/>
            <w:vAlign w:val="top"/>
          </w:tcPr>
          <w:p w14:paraId="5A5A6294">
            <w:pPr>
              <w:spacing w:before="164" w:line="230" w:lineRule="auto"/>
              <w:ind w:left="6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企业名称</w:t>
            </w:r>
          </w:p>
        </w:tc>
        <w:tc>
          <w:tcPr>
            <w:tcW w:w="2788" w:type="dxa"/>
            <w:vAlign w:val="top"/>
          </w:tcPr>
          <w:p w14:paraId="25A823A0">
            <w:pPr>
              <w:spacing w:before="164" w:line="229" w:lineRule="auto"/>
              <w:ind w:left="5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统一社会信用代码</w:t>
            </w:r>
          </w:p>
        </w:tc>
        <w:tc>
          <w:tcPr>
            <w:tcW w:w="1436" w:type="dxa"/>
            <w:vAlign w:val="top"/>
          </w:tcPr>
          <w:p w14:paraId="3C79CAF6">
            <w:pPr>
              <w:spacing w:before="164" w:line="230" w:lineRule="auto"/>
              <w:ind w:left="4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联系人</w:t>
            </w:r>
          </w:p>
        </w:tc>
        <w:tc>
          <w:tcPr>
            <w:tcW w:w="1737" w:type="dxa"/>
            <w:vAlign w:val="top"/>
          </w:tcPr>
          <w:p w14:paraId="7A00B396">
            <w:pPr>
              <w:spacing w:before="164" w:line="229" w:lineRule="auto"/>
              <w:ind w:left="4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联系方式</w:t>
            </w:r>
          </w:p>
        </w:tc>
      </w:tr>
      <w:tr w14:paraId="6BA1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02" w:type="dxa"/>
            <w:vAlign w:val="top"/>
          </w:tcPr>
          <w:p w14:paraId="50789D0E">
            <w:pPr>
              <w:spacing w:before="184" w:line="195" w:lineRule="auto"/>
              <w:ind w:left="4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01</w:t>
            </w:r>
          </w:p>
        </w:tc>
        <w:tc>
          <w:tcPr>
            <w:tcW w:w="2176" w:type="dxa"/>
            <w:vAlign w:val="top"/>
          </w:tcPr>
          <w:p w14:paraId="6128E8EB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7A8458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FD1F04B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78C4890E">
            <w:pPr>
              <w:rPr>
                <w:rFonts w:ascii="Arial"/>
                <w:sz w:val="21"/>
              </w:rPr>
            </w:pPr>
          </w:p>
        </w:tc>
      </w:tr>
      <w:tr w14:paraId="55E83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2" w:type="dxa"/>
            <w:vAlign w:val="top"/>
          </w:tcPr>
          <w:p w14:paraId="7B0535D1">
            <w:pPr>
              <w:spacing w:line="249" w:lineRule="auto"/>
              <w:rPr>
                <w:rFonts w:ascii="Arial"/>
                <w:sz w:val="21"/>
              </w:rPr>
            </w:pPr>
          </w:p>
          <w:p w14:paraId="74DB1F7C">
            <w:pPr>
              <w:spacing w:before="58" w:line="63" w:lineRule="exact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176" w:type="dxa"/>
            <w:vAlign w:val="top"/>
          </w:tcPr>
          <w:p w14:paraId="39D4C005">
            <w:pPr>
              <w:spacing w:line="249" w:lineRule="auto"/>
              <w:rPr>
                <w:rFonts w:ascii="Arial"/>
                <w:sz w:val="21"/>
              </w:rPr>
            </w:pPr>
          </w:p>
          <w:p w14:paraId="09B31AF9">
            <w:pPr>
              <w:spacing w:before="58" w:line="63" w:lineRule="exact"/>
              <w:ind w:left="10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788" w:type="dxa"/>
            <w:vAlign w:val="top"/>
          </w:tcPr>
          <w:p w14:paraId="18DD3007">
            <w:pPr>
              <w:spacing w:line="249" w:lineRule="auto"/>
              <w:rPr>
                <w:rFonts w:ascii="Arial"/>
                <w:sz w:val="21"/>
              </w:rPr>
            </w:pPr>
          </w:p>
          <w:p w14:paraId="6847521C">
            <w:pPr>
              <w:spacing w:before="58" w:line="63" w:lineRule="exact"/>
              <w:ind w:left="1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436" w:type="dxa"/>
            <w:vAlign w:val="top"/>
          </w:tcPr>
          <w:p w14:paraId="3229C9BA">
            <w:pPr>
              <w:spacing w:line="249" w:lineRule="auto"/>
              <w:rPr>
                <w:rFonts w:ascii="Arial"/>
                <w:sz w:val="21"/>
              </w:rPr>
            </w:pPr>
          </w:p>
          <w:p w14:paraId="309E01FD">
            <w:pPr>
              <w:spacing w:before="58" w:line="63" w:lineRule="exact"/>
              <w:ind w:left="6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737" w:type="dxa"/>
            <w:vAlign w:val="top"/>
          </w:tcPr>
          <w:p w14:paraId="72608E2C">
            <w:pPr>
              <w:spacing w:line="249" w:lineRule="auto"/>
              <w:rPr>
                <w:rFonts w:ascii="Arial"/>
                <w:sz w:val="21"/>
              </w:rPr>
            </w:pPr>
          </w:p>
          <w:p w14:paraId="0C539D39">
            <w:pPr>
              <w:spacing w:before="58" w:line="63" w:lineRule="exact"/>
              <w:ind w:left="8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</w:tr>
    </w:tbl>
    <w:p w14:paraId="1B567426">
      <w:pPr>
        <w:rPr>
          <w:rFonts w:ascii="Arial"/>
          <w:sz w:val="21"/>
        </w:rPr>
      </w:pPr>
    </w:p>
    <w:p w14:paraId="0C496ED8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40"/>
          <w:pgMar w:top="2680" w:right="1324" w:bottom="1477" w:left="1437" w:header="2189" w:footer="1088" w:gutter="0"/>
          <w:cols w:space="720" w:num="1"/>
        </w:sectPr>
      </w:pPr>
    </w:p>
    <w:p w14:paraId="130CEF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4D1A">
    <w:pPr>
      <w:spacing w:line="225" w:lineRule="auto"/>
      <w:ind w:left="801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8"/>
        <w:w w:val="95"/>
        <w:sz w:val="28"/>
        <w:szCs w:val="28"/>
      </w:rPr>
      <w:t>—</w:t>
    </w:r>
    <w:r>
      <w:rPr>
        <w:rFonts w:ascii="微软雅黑" w:hAnsi="微软雅黑" w:eastAsia="微软雅黑" w:cs="微软雅黑"/>
        <w:spacing w:val="72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8"/>
        <w:w w:val="95"/>
        <w:sz w:val="28"/>
        <w:szCs w:val="28"/>
      </w:rPr>
      <w:t>7</w:t>
    </w:r>
    <w:r>
      <w:rPr>
        <w:rFonts w:ascii="微软雅黑" w:hAnsi="微软雅黑" w:eastAsia="微软雅黑" w:cs="微软雅黑"/>
        <w:spacing w:val="57"/>
        <w:w w:val="101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8"/>
        <w:w w:val="9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B113A">
    <w:pPr>
      <w:spacing w:before="1" w:line="223" w:lineRule="auto"/>
      <w:ind w:left="15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8"/>
        <w:w w:val="96"/>
        <w:sz w:val="28"/>
        <w:szCs w:val="28"/>
      </w:rPr>
      <w:t>—</w:t>
    </w:r>
    <w:r>
      <w:rPr>
        <w:rFonts w:ascii="微软雅黑" w:hAnsi="微软雅黑" w:eastAsia="微软雅黑" w:cs="微软雅黑"/>
        <w:spacing w:val="65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8"/>
        <w:w w:val="96"/>
        <w:sz w:val="28"/>
        <w:szCs w:val="28"/>
      </w:rPr>
      <w:t>8</w:t>
    </w:r>
    <w:r>
      <w:rPr>
        <w:rFonts w:ascii="微软雅黑" w:hAnsi="微软雅黑" w:eastAsia="微软雅黑" w:cs="微软雅黑"/>
        <w:spacing w:val="57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8"/>
        <w:w w:val="9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8240">
    <w:pPr>
      <w:spacing w:line="378" w:lineRule="exact"/>
      <w:ind w:left="8015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position w:val="1"/>
        <w:sz w:val="28"/>
        <w:szCs w:val="28"/>
      </w:rPr>
      <w:t>—</w:t>
    </w:r>
    <w:r>
      <w:rPr>
        <w:rFonts w:ascii="Arial" w:hAnsi="Arial" w:eastAsia="Arial" w:cs="Arial"/>
        <w:spacing w:val="70"/>
        <w:w w:val="101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8"/>
        <w:position w:val="1"/>
        <w:sz w:val="28"/>
        <w:szCs w:val="28"/>
      </w:rPr>
      <w:t>9</w:t>
    </w:r>
    <w:r>
      <w:rPr>
        <w:rFonts w:ascii="Arial" w:hAnsi="Arial" w:eastAsia="Arial" w:cs="Arial"/>
        <w:spacing w:val="62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8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E693">
    <w:pPr>
      <w:spacing w:line="378" w:lineRule="exact"/>
      <w:ind w:left="14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5"/>
        <w:position w:val="1"/>
        <w:sz w:val="28"/>
        <w:szCs w:val="28"/>
      </w:rPr>
      <w:t>—</w:t>
    </w:r>
    <w:r>
      <w:rPr>
        <w:rFonts w:ascii="Arial" w:hAnsi="Arial" w:eastAsia="Arial" w:cs="Arial"/>
        <w:spacing w:val="6"/>
        <w:position w:val="1"/>
        <w:sz w:val="28"/>
        <w:szCs w:val="28"/>
      </w:rPr>
      <w:t xml:space="preserve">  </w:t>
    </w:r>
    <w:r>
      <w:rPr>
        <w:rFonts w:ascii="Arial" w:hAnsi="Arial" w:eastAsia="Arial" w:cs="Arial"/>
        <w:spacing w:val="-15"/>
        <w:position w:val="1"/>
        <w:sz w:val="28"/>
        <w:szCs w:val="28"/>
      </w:rPr>
      <w:t>10</w:t>
    </w:r>
    <w:r>
      <w:rPr>
        <w:rFonts w:ascii="Arial" w:hAnsi="Arial" w:eastAsia="Arial" w:cs="Arial"/>
        <w:spacing w:val="6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5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C1AFB">
    <w:pPr>
      <w:spacing w:before="83" w:line="230" w:lineRule="auto"/>
      <w:ind w:left="181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9"/>
        <w:sz w:val="31"/>
        <w:szCs w:val="31"/>
      </w:rPr>
      <w:t>附件</w:t>
    </w:r>
    <w:r>
      <w:rPr>
        <w:rFonts w:ascii="黑体" w:hAnsi="黑体" w:eastAsia="黑体" w:cs="黑体"/>
        <w:spacing w:val="-3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9"/>
        <w:sz w:val="31"/>
        <w:szCs w:val="31"/>
      </w:rPr>
      <w:t>1-</w:t>
    </w:r>
    <w:r>
      <w:rPr>
        <w:rFonts w:ascii="Times New Roman" w:hAnsi="Times New Roman" w:eastAsia="Times New Roman" w:cs="Times New Roman"/>
        <w:spacing w:val="-3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9"/>
        <w:sz w:val="31"/>
        <w:szCs w:val="31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78258">
    <w:pPr>
      <w:spacing w:before="83" w:line="230" w:lineRule="auto"/>
      <w:ind w:left="179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34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8"/>
        <w:sz w:val="31"/>
        <w:szCs w:val="31"/>
      </w:rPr>
      <w:t>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51FC"/>
    <w:rsid w:val="2B8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2026-04-15T07:32:00Z</dcterms:created>
  <dc:creator>沫</dc:creator>
  <cp:lastModifiedBy>沫</cp:lastModifiedBy>
  <dcterms:modified xsi:type="dcterms:W3CDTF">2026-04-15T07:33:13Z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7F8E1A62E5DB40FEAEEDAE93E531CB12_11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